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870A" w14:textId="53484284" w:rsidR="00383DF2" w:rsidRPr="003D497E" w:rsidRDefault="00383DF2" w:rsidP="00383DF2">
      <w:pPr>
        <w:rPr>
          <w:rFonts w:cstheme="minorHAnsi"/>
          <w:b/>
          <w:bCs/>
        </w:rPr>
      </w:pPr>
      <w:r w:rsidRPr="003D497E">
        <w:rPr>
          <w:rFonts w:cstheme="minorHAnsi"/>
          <w:b/>
          <w:bCs/>
        </w:rPr>
        <w:t xml:space="preserve">Grade &amp; Subject: </w:t>
      </w:r>
      <w:r>
        <w:rPr>
          <w:rFonts w:cstheme="minorHAnsi"/>
          <w:b/>
          <w:bCs/>
        </w:rPr>
        <w:t xml:space="preserve">Science </w:t>
      </w:r>
      <w:r w:rsidR="00DA5A2C">
        <w:rPr>
          <w:rFonts w:cstheme="minorHAnsi"/>
          <w:b/>
          <w:bCs/>
        </w:rPr>
        <w:t>4-8</w:t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3D497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                             </w:t>
      </w:r>
      <w:r w:rsidRPr="003D497E">
        <w:rPr>
          <w:rFonts w:cstheme="minorHAnsi"/>
          <w:b/>
          <w:bCs/>
        </w:rPr>
        <w:t>Planning Team: CASH</w:t>
      </w:r>
    </w:p>
    <w:p w14:paraId="107A04EA" w14:textId="28C8FC68" w:rsidR="00383DF2" w:rsidRDefault="00383DF2" w:rsidP="00DA5A2C">
      <w:pPr>
        <w:framePr w:hSpace="180" w:wrap="around" w:vAnchor="text" w:hAnchor="page" w:x="701" w:y="209"/>
        <w:rPr>
          <w:rFonts w:cstheme="minorHAnsi"/>
          <w:b/>
          <w:bCs/>
        </w:rPr>
      </w:pPr>
      <w:r w:rsidRPr="003D497E">
        <w:rPr>
          <w:rFonts w:cstheme="minorHAnsi"/>
          <w:b/>
          <w:bCs/>
        </w:rPr>
        <w:t xml:space="preserve">Unit Guiding Questions: </w:t>
      </w:r>
    </w:p>
    <w:p w14:paraId="6558EC6F" w14:textId="77777777" w:rsidR="00DA5A2C" w:rsidRPr="008B381C" w:rsidRDefault="00DA5A2C" w:rsidP="00DA5A2C">
      <w:pPr>
        <w:pStyle w:val="ListParagraph"/>
        <w:framePr w:hSpace="180" w:wrap="around" w:vAnchor="text" w:hAnchor="page" w:x="701" w:y="209"/>
        <w:numPr>
          <w:ilvl w:val="0"/>
          <w:numId w:val="5"/>
        </w:numPr>
        <w:ind w:left="319" w:hanging="284"/>
        <w:rPr>
          <w:rFonts w:cstheme="minorHAnsi"/>
          <w:b/>
          <w:sz w:val="20"/>
          <w:szCs w:val="20"/>
        </w:rPr>
      </w:pPr>
      <w:r w:rsidRPr="008B381C">
        <w:rPr>
          <w:rFonts w:cstheme="minorHAnsi"/>
          <w:b/>
          <w:sz w:val="20"/>
          <w:szCs w:val="20"/>
        </w:rPr>
        <w:t xml:space="preserve">What is light? </w:t>
      </w:r>
    </w:p>
    <w:p w14:paraId="1F735816" w14:textId="77777777" w:rsidR="00DA5A2C" w:rsidRPr="008B381C" w:rsidRDefault="00DA5A2C" w:rsidP="00DA5A2C">
      <w:pPr>
        <w:pStyle w:val="ListParagraph"/>
        <w:framePr w:hSpace="180" w:wrap="around" w:vAnchor="text" w:hAnchor="page" w:x="701" w:y="209"/>
        <w:numPr>
          <w:ilvl w:val="0"/>
          <w:numId w:val="5"/>
        </w:numPr>
        <w:ind w:left="319" w:hanging="284"/>
        <w:rPr>
          <w:rFonts w:cstheme="minorHAnsi"/>
          <w:b/>
          <w:sz w:val="20"/>
          <w:szCs w:val="20"/>
        </w:rPr>
      </w:pPr>
      <w:r w:rsidRPr="008B381C">
        <w:rPr>
          <w:rFonts w:cstheme="minorHAnsi"/>
          <w:b/>
          <w:sz w:val="20"/>
          <w:szCs w:val="20"/>
        </w:rPr>
        <w:t>How does light effect our world?</w:t>
      </w:r>
    </w:p>
    <w:p w14:paraId="2706FDD7" w14:textId="77777777" w:rsidR="00DA5A2C" w:rsidRPr="008B381C" w:rsidRDefault="00DA5A2C" w:rsidP="00DA5A2C">
      <w:pPr>
        <w:pStyle w:val="ListParagraph"/>
        <w:framePr w:hSpace="180" w:wrap="around" w:vAnchor="text" w:hAnchor="page" w:x="701" w:y="209"/>
        <w:numPr>
          <w:ilvl w:val="0"/>
          <w:numId w:val="5"/>
        </w:numPr>
        <w:ind w:left="319" w:hanging="284"/>
        <w:rPr>
          <w:rFonts w:cstheme="minorHAnsi"/>
          <w:b/>
          <w:sz w:val="20"/>
          <w:szCs w:val="20"/>
        </w:rPr>
      </w:pPr>
      <w:r w:rsidRPr="008B381C">
        <w:rPr>
          <w:rFonts w:cstheme="minorHAnsi"/>
          <w:b/>
          <w:sz w:val="20"/>
          <w:szCs w:val="20"/>
        </w:rPr>
        <w:t>How do we use technology to understand and use light?</w:t>
      </w:r>
    </w:p>
    <w:p w14:paraId="631986E5" w14:textId="77777777" w:rsidR="00DA5A2C" w:rsidRPr="00B746D0" w:rsidRDefault="00DA5A2C" w:rsidP="00DA5A2C">
      <w:pPr>
        <w:framePr w:hSpace="180" w:wrap="around" w:vAnchor="text" w:hAnchor="page" w:x="701" w:y="209"/>
        <w:rPr>
          <w:rFonts w:cstheme="minorHAnsi"/>
          <w:b/>
        </w:rPr>
      </w:pPr>
    </w:p>
    <w:p w14:paraId="341B4B4B" w14:textId="77777777" w:rsidR="00383DF2" w:rsidRPr="003D497E" w:rsidRDefault="00383DF2" w:rsidP="00383DF2">
      <w:pPr>
        <w:framePr w:hSpace="180" w:wrap="around" w:vAnchor="text" w:hAnchor="page" w:x="701" w:y="209"/>
        <w:rPr>
          <w:rFonts w:cstheme="minorHAnsi"/>
          <w:bCs/>
        </w:rPr>
      </w:pPr>
    </w:p>
    <w:p w14:paraId="16243E43" w14:textId="77777777" w:rsidR="00383DF2" w:rsidRPr="003D497E" w:rsidRDefault="00383DF2" w:rsidP="00383DF2">
      <w:pPr>
        <w:framePr w:hSpace="180" w:wrap="around" w:vAnchor="text" w:hAnchor="page" w:x="701" w:y="209"/>
        <w:rPr>
          <w:rFonts w:cstheme="minorHAnsi"/>
        </w:rPr>
      </w:pPr>
      <w:r w:rsidRPr="003D497E">
        <w:rPr>
          <w:rFonts w:cstheme="minorHAnsi"/>
          <w:b/>
          <w:bCs/>
        </w:rPr>
        <w:t>Key Vocabulary:</w:t>
      </w:r>
      <w:r w:rsidRPr="003D497E">
        <w:rPr>
          <w:rFonts w:cstheme="minorHAnsi"/>
        </w:rPr>
        <w:t xml:space="preserve"> </w:t>
      </w:r>
    </w:p>
    <w:p w14:paraId="1B0F5D14" w14:textId="78F4ACD0" w:rsidR="00D450B2" w:rsidRDefault="00D450B2"/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1271"/>
        <w:gridCol w:w="2126"/>
        <w:gridCol w:w="3261"/>
        <w:gridCol w:w="3543"/>
        <w:gridCol w:w="2268"/>
        <w:gridCol w:w="1888"/>
      </w:tblGrid>
      <w:tr w:rsidR="00DA5A2C" w:rsidRPr="00DA5A2C" w14:paraId="017DD46B" w14:textId="77777777" w:rsidTr="00503627">
        <w:trPr>
          <w:trHeight w:val="6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1CDE4" w14:textId="5E6EC25B" w:rsidR="00DA5A2C" w:rsidRPr="00DA5A2C" w:rsidRDefault="00DA5A2C" w:rsidP="00DA5A2C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Science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(STS) 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1:</w:t>
            </w:r>
          </w:p>
        </w:tc>
        <w:tc>
          <w:tcPr>
            <w:tcW w:w="13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449BE" w14:textId="77777777" w:rsidR="00DA5A2C" w:rsidRPr="00DA5A2C" w:rsidRDefault="00DA5A2C" w:rsidP="00DA5A2C">
            <w:pPr>
              <w:rPr>
                <w:rFonts w:cstheme="minorHAnsi"/>
                <w:bCs/>
                <w:color w:val="000000" w:themeColor="text1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(4): </w:t>
            </w:r>
            <w:r w:rsidRPr="00DA5A2C">
              <w:rPr>
                <w:rFonts w:cstheme="minorHAnsi"/>
                <w:bCs/>
                <w:color w:val="000000" w:themeColor="text1"/>
              </w:rPr>
              <w:t>Identify sources of light, describe the interaction of light with different materials, and infer the pathway of a light beam.</w:t>
            </w:r>
          </w:p>
        </w:tc>
      </w:tr>
      <w:tr w:rsidR="00503627" w:rsidRPr="00DA5A2C" w14:paraId="1F01CA7A" w14:textId="77777777" w:rsidTr="00AD089C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AD0E8" w14:textId="77777777" w:rsidR="00DA5A2C" w:rsidRPr="00DA5A2C" w:rsidRDefault="00DA5A2C" w:rsidP="00DA5A2C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D2B6C" w14:textId="77777777" w:rsidR="00DA5A2C" w:rsidRPr="00DA5A2C" w:rsidRDefault="00DA5A2C" w:rsidP="00DA5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7BD0D" w14:textId="77777777" w:rsidR="00DA5A2C" w:rsidRPr="00DA5A2C" w:rsidRDefault="00DA5A2C" w:rsidP="00DA5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C8E6F" w14:textId="77777777" w:rsidR="00DA5A2C" w:rsidRPr="00DA5A2C" w:rsidRDefault="00DA5A2C" w:rsidP="00DA5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13C0C" w14:textId="77777777" w:rsidR="00DA5A2C" w:rsidRPr="00DA5A2C" w:rsidRDefault="00DA5A2C" w:rsidP="00DA5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97ECA" w14:textId="77777777" w:rsidR="00DA5A2C" w:rsidRPr="00DA5A2C" w:rsidRDefault="00DA5A2C" w:rsidP="00DA5A2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061C1A" w:rsidRPr="00DA5A2C" w14:paraId="7D0B26A0" w14:textId="77777777" w:rsidTr="0052767E">
        <w:trPr>
          <w:trHeight w:val="393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15B8D" w14:textId="77777777" w:rsidR="00061C1A" w:rsidRPr="00061C1A" w:rsidRDefault="00061C1A" w:rsidP="00DA5A2C">
            <w:pPr>
              <w:rPr>
                <w:rFonts w:cstheme="minorHAnsi"/>
                <w:b/>
                <w:bCs/>
                <w:noProof/>
              </w:rPr>
            </w:pPr>
            <w:r w:rsidRPr="00061C1A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A6553" w14:textId="676021E3" w:rsidR="00061C1A" w:rsidRPr="00061C1A" w:rsidRDefault="00061C1A" w:rsidP="00DA5A2C">
            <w:pPr>
              <w:rPr>
                <w:rFonts w:cstheme="minorHAnsi"/>
                <w:b/>
                <w:noProof/>
              </w:rPr>
            </w:pPr>
            <w:r w:rsidRPr="00061C1A">
              <w:rPr>
                <w:rFonts w:cstheme="minorHAnsi"/>
                <w:b/>
                <w:noProof/>
              </w:rPr>
              <w:t>Approaching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E0A94" w14:textId="7E70E946" w:rsidR="00061C1A" w:rsidRPr="00DA5A2C" w:rsidRDefault="00061C1A" w:rsidP="00DA5A2C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Emerging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8991F" w14:textId="70F94E89" w:rsidR="00061C1A" w:rsidRPr="00DA5A2C" w:rsidRDefault="00061C1A" w:rsidP="00DA5A2C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Develping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70D70" w14:textId="4033D059" w:rsidR="00061C1A" w:rsidRPr="00DA5A2C" w:rsidRDefault="00061C1A" w:rsidP="00DA5A2C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Confident</w:t>
            </w:r>
          </w:p>
        </w:tc>
      </w:tr>
      <w:tr w:rsidR="00061C1A" w:rsidRPr="00DA5A2C" w14:paraId="7E6274C4" w14:textId="77777777" w:rsidTr="00EF16F2">
        <w:trPr>
          <w:trHeight w:val="393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5B705" w14:textId="77777777" w:rsidR="00061C1A" w:rsidRPr="00DA5A2C" w:rsidRDefault="00061C1A" w:rsidP="00DA5A2C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89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B6666" w14:textId="4BFF4A4F" w:rsidR="00061C1A" w:rsidRPr="00DA5A2C" w:rsidRDefault="00061C1A" w:rsidP="00DA5A2C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Aproaching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4510A" w14:textId="70306EC2" w:rsidR="00061C1A" w:rsidRPr="00DA5A2C" w:rsidRDefault="00061C1A" w:rsidP="00DA5A2C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Emerging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5BB62" w14:textId="35536043" w:rsidR="00061C1A" w:rsidRPr="00DA5A2C" w:rsidRDefault="00061C1A" w:rsidP="00DA5A2C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Developing</w:t>
            </w:r>
          </w:p>
        </w:tc>
      </w:tr>
      <w:tr w:rsidR="000555BA" w:rsidRPr="00DA5A2C" w14:paraId="571AD717" w14:textId="77777777" w:rsidTr="00AD089C">
        <w:trPr>
          <w:trHeight w:val="2693"/>
        </w:trPr>
        <w:tc>
          <w:tcPr>
            <w:tcW w:w="1271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22267F10" w14:textId="77777777" w:rsidR="00DA5A2C" w:rsidRPr="00DA5A2C" w:rsidRDefault="00DA5A2C" w:rsidP="00DA5A2C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3496DF1" w14:textId="77777777" w:rsidR="00DA5A2C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>I know that the sun gives light</w:t>
            </w:r>
          </w:p>
          <w:p w14:paraId="67FDBF91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0EA8A771" w14:textId="7DE09955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>I know that light can be natural and human made</w:t>
            </w:r>
          </w:p>
          <w:p w14:paraId="104C5DD5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2852BB4B" w14:textId="703F9DE6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 xml:space="preserve">I know light sources in my life </w:t>
            </w:r>
          </w:p>
          <w:p w14:paraId="3F3BAED9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3C241076" w14:textId="29BCE30A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>I know how light sources effect my life</w:t>
            </w:r>
          </w:p>
          <w:p w14:paraId="253A1199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0C6F0011" w14:textId="6D34964F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>I know that light travels</w:t>
            </w:r>
          </w:p>
          <w:p w14:paraId="1E48D05C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1CAF312F" w14:textId="14EE91BF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>I know that tools can help us see light travel</w:t>
            </w:r>
          </w:p>
          <w:p w14:paraId="5BDEC5C4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5262D799" w14:textId="1BAD6759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  <w:r w:rsidRPr="00061C1A">
              <w:rPr>
                <w:rFonts w:cstheme="minorHAnsi"/>
                <w:sz w:val="20"/>
                <w:szCs w:val="20"/>
              </w:rPr>
              <w:t>I know the colours of the rainbow</w:t>
            </w:r>
          </w:p>
          <w:p w14:paraId="7A3C7EFD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  <w:p w14:paraId="39E54608" w14:textId="772C516B" w:rsidR="000555BA" w:rsidRPr="00061C1A" w:rsidRDefault="000555BA" w:rsidP="000555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6E78C785" w14:textId="77777777" w:rsidR="0052277A" w:rsidRPr="00061C1A" w:rsidRDefault="00684037" w:rsidP="0052277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know that my eyes can</w:t>
            </w:r>
            <w:r w:rsidR="00AD089C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="0052277A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3EFE14" w14:textId="77777777" w:rsidR="0052277A" w:rsidRPr="00061C1A" w:rsidRDefault="00684037" w:rsidP="0052277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damaged</w:t>
            </w:r>
            <w:r w:rsidR="00AD089C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by brigh</w:t>
            </w:r>
            <w:r w:rsidR="00AD089C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t </w:t>
            </w: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light (i.e. the</w:t>
            </w:r>
            <w:r w:rsidR="0052277A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67E735" w14:textId="6F4D1582" w:rsidR="00DA5A2C" w:rsidRPr="00061C1A" w:rsidRDefault="00684037" w:rsidP="0052277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sun)</w:t>
            </w:r>
          </w:p>
          <w:p w14:paraId="14157B42" w14:textId="77777777" w:rsidR="000555BA" w:rsidRPr="00061C1A" w:rsidRDefault="000555BA" w:rsidP="000555B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667116" w14:textId="77777777" w:rsidR="00AD089C" w:rsidRPr="00061C1A" w:rsidRDefault="00684037" w:rsidP="00AD089C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know examples of light</w:t>
            </w:r>
            <w:r w:rsidR="00AD089C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sources</w:t>
            </w:r>
          </w:p>
          <w:p w14:paraId="1AA7206A" w14:textId="3A739D4D" w:rsidR="00684037" w:rsidRPr="00061C1A" w:rsidRDefault="00684037" w:rsidP="00AD089C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(both natural an</w:t>
            </w:r>
            <w:r w:rsidR="000555BA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human made)</w:t>
            </w:r>
          </w:p>
          <w:p w14:paraId="50EF6E66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18933ADB" w14:textId="7BADADBF" w:rsidR="00684037" w:rsidRPr="00061C1A" w:rsidRDefault="0068403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know what opaque is</w:t>
            </w:r>
          </w:p>
          <w:p w14:paraId="6345ADD0" w14:textId="77777777" w:rsidR="00684037" w:rsidRPr="00061C1A" w:rsidRDefault="0068403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01AAB60F" w14:textId="65813C9C" w:rsidR="00684037" w:rsidRPr="00061C1A" w:rsidRDefault="00684037" w:rsidP="00AD089C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know what transparent</w:t>
            </w:r>
            <w:r w:rsidR="000555BA"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089C" w:rsidRPr="00061C1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1B6B3E92" w14:textId="77777777" w:rsidR="00503627" w:rsidRPr="00061C1A" w:rsidRDefault="00503627" w:rsidP="00503627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D8559" w14:textId="77777777" w:rsidR="000555BA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know what reflection is</w:t>
            </w:r>
          </w:p>
          <w:p w14:paraId="71999BCE" w14:textId="77777777" w:rsidR="000555BA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5C4C4" w14:textId="02817369" w:rsidR="000555BA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know what refraction is</w:t>
            </w:r>
          </w:p>
          <w:p w14:paraId="0201D483" w14:textId="77777777" w:rsidR="000555BA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38EF2" w14:textId="77777777" w:rsidR="000555BA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know that there are devices that can help us see light</w:t>
            </w:r>
          </w:p>
          <w:p w14:paraId="5A09A23D" w14:textId="77777777" w:rsidR="000555BA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B89400" w14:textId="5DAA1840" w:rsidR="00503627" w:rsidRPr="00061C1A" w:rsidRDefault="000555BA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>I can use a device to help me see light</w:t>
            </w:r>
          </w:p>
          <w:p w14:paraId="51559A15" w14:textId="77777777" w:rsidR="00503627" w:rsidRPr="00061C1A" w:rsidRDefault="00503627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C2FADE" w14:textId="39FA981B" w:rsidR="00503627" w:rsidRPr="00061C1A" w:rsidRDefault="00503627" w:rsidP="00055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I know primary colours are not combined </w:t>
            </w:r>
          </w:p>
          <w:p w14:paraId="2BBC63BE" w14:textId="52DFB58D" w:rsidR="000555BA" w:rsidRPr="00061C1A" w:rsidRDefault="000555BA" w:rsidP="005036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70B02E" w14:textId="77777777" w:rsidR="00DA5A2C" w:rsidRPr="00061C1A" w:rsidRDefault="0068403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know the difference between objects that are light sources, and objects that need a light source to be seen</w:t>
            </w:r>
          </w:p>
          <w:p w14:paraId="3D171B85" w14:textId="77777777" w:rsidR="00684037" w:rsidRPr="00061C1A" w:rsidRDefault="0068403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0029CD25" w14:textId="4CC4273C" w:rsidR="00684037" w:rsidRPr="00061C1A" w:rsidRDefault="0068403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 xml:space="preserve">I can show how light travels from a source and </w:t>
            </w:r>
            <w:r w:rsidR="000555BA" w:rsidRPr="00061C1A">
              <w:rPr>
                <w:rFonts w:cstheme="minorHAnsi"/>
                <w:sz w:val="20"/>
                <w:szCs w:val="20"/>
                <w:lang w:val="en-CA"/>
              </w:rPr>
              <w:t>that materials effect its beam</w:t>
            </w:r>
          </w:p>
          <w:p w14:paraId="62C2D6BE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2BF25651" w14:textId="5B77BABA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know how to tell if a material is opaque or transparent</w:t>
            </w:r>
          </w:p>
          <w:p w14:paraId="763EF3CF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1F898A4E" w14:textId="40D1A072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know examples of that objects reflect</w:t>
            </w:r>
          </w:p>
          <w:p w14:paraId="5CA1C620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3C040ED4" w14:textId="5F490936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know examples of objects that refract</w:t>
            </w:r>
          </w:p>
          <w:p w14:paraId="77AD3A8F" w14:textId="6F65CD71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1588CB8C" w14:textId="15B76659" w:rsidR="00684037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know some examples of optical devices that help me see light</w:t>
            </w:r>
          </w:p>
          <w:p w14:paraId="02EF83BF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7910813E" w14:textId="75080FD0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can use different devices to help me see light</w:t>
            </w:r>
          </w:p>
          <w:p w14:paraId="45AE35C9" w14:textId="77777777" w:rsidR="00684037" w:rsidRPr="00061C1A" w:rsidRDefault="0068403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47523789" w14:textId="77777777" w:rsidR="00503627" w:rsidRPr="00061C1A" w:rsidRDefault="00503627" w:rsidP="005036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61C1A">
              <w:rPr>
                <w:rFonts w:asciiTheme="minorHAnsi" w:hAnsiTheme="minorHAnsi" w:cstheme="minorHAnsi"/>
                <w:sz w:val="20"/>
                <w:szCs w:val="20"/>
              </w:rPr>
              <w:t xml:space="preserve">I know examples of colours that are created from combinations of other colours </w:t>
            </w:r>
          </w:p>
          <w:p w14:paraId="754B4AC2" w14:textId="1546516B" w:rsidR="00503627" w:rsidRPr="00061C1A" w:rsidRDefault="00503627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D958DB3" w14:textId="77777777" w:rsidR="00DA5A2C" w:rsidRPr="00061C1A" w:rsidRDefault="00684037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describe how and why light from the sun changes during the day</w:t>
            </w:r>
          </w:p>
          <w:p w14:paraId="19B735EC" w14:textId="77777777" w:rsidR="00684037" w:rsidRPr="00061C1A" w:rsidRDefault="00684037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54C048E3" w14:textId="77777777" w:rsidR="00684037" w:rsidRPr="00061C1A" w:rsidRDefault="00684037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know how opaque material effects light</w:t>
            </w:r>
          </w:p>
          <w:p w14:paraId="271FBC6D" w14:textId="77777777" w:rsidR="00684037" w:rsidRPr="00061C1A" w:rsidRDefault="00684037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2F2B6978" w14:textId="77777777" w:rsidR="00684037" w:rsidRPr="00061C1A" w:rsidRDefault="00684037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know how transparent materials effect light</w:t>
            </w:r>
          </w:p>
          <w:p w14:paraId="714D96C0" w14:textId="77777777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63788637" w14:textId="0665B528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show how light can be reflected</w:t>
            </w:r>
          </w:p>
          <w:p w14:paraId="272CDD25" w14:textId="77777777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685569A4" w14:textId="77777777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show how light can be refracted</w:t>
            </w:r>
          </w:p>
          <w:p w14:paraId="56FEFE77" w14:textId="77777777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7E066FF6" w14:textId="54639707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know that light can be broken up into colours and combined to make new colours</w:t>
            </w:r>
          </w:p>
          <w:p w14:paraId="6689E8BC" w14:textId="77777777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647FF367" w14:textId="6A50C411" w:rsidR="000555BA" w:rsidRPr="00061C1A" w:rsidRDefault="000555BA" w:rsidP="000555B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describe and show how to use different devices</w:t>
            </w:r>
          </w:p>
        </w:tc>
        <w:tc>
          <w:tcPr>
            <w:tcW w:w="1888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7D1B4A9E" w14:textId="08C9CA6D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can predict the path of how light will travel when encountering different objects</w:t>
            </w:r>
          </w:p>
          <w:p w14:paraId="640A7119" w14:textId="77777777" w:rsidR="000555BA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1727984C" w14:textId="77777777" w:rsidR="00DA5A2C" w:rsidRPr="00061C1A" w:rsidRDefault="000555BA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can explain how different optical devices work</w:t>
            </w:r>
          </w:p>
          <w:p w14:paraId="57F60BC0" w14:textId="77777777" w:rsidR="00AD089C" w:rsidRPr="00061C1A" w:rsidRDefault="00AD089C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1BA9AB3C" w14:textId="216931AA" w:rsidR="00AD089C" w:rsidRPr="00061C1A" w:rsidRDefault="00AD089C" w:rsidP="000555B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sz w:val="20"/>
                <w:szCs w:val="20"/>
                <w:lang w:val="en-CA"/>
              </w:rPr>
              <w:t>I can use objects to direct a light beam to a specific target</w:t>
            </w:r>
          </w:p>
        </w:tc>
      </w:tr>
    </w:tbl>
    <w:p w14:paraId="39BCFC67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03E0D656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37D45597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CDA2D" w14:textId="2F9DBB8B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Science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(STS) 2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AD32E" w14:textId="6EA862E1" w:rsidR="00DA5A2C" w:rsidRPr="00DA5A2C" w:rsidRDefault="00DA5A2C" w:rsidP="00EA6A47">
            <w:pPr>
              <w:rPr>
                <w:rFonts w:cstheme="minorHAnsi"/>
                <w:bCs/>
                <w:color w:val="000000" w:themeColor="text1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(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6): </w:t>
            </w:r>
            <w:r w:rsidRPr="008B381C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B381C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Observe, describe and interpret the movement of objects in the sky; and identify pattern and order in these movements.</w:t>
            </w:r>
          </w:p>
        </w:tc>
      </w:tr>
      <w:tr w:rsidR="00061C1A" w:rsidRPr="00DA5A2C" w14:paraId="3DB4F822" w14:textId="77777777" w:rsidTr="00AF4703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45F70" w14:textId="77777777" w:rsidR="00061C1A" w:rsidRPr="00DA5A2C" w:rsidRDefault="00061C1A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E46DF" w14:textId="0E901527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1A42A" w14:textId="43A523F5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3C037" w14:textId="3F950312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661DB" w14:textId="0B99143C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595A91A0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A00791" w14:textId="77777777" w:rsidR="00A96CA3" w:rsidRPr="00DA5A2C" w:rsidRDefault="00A96CA3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3000" w14:textId="34A8FBB5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1402C" w14:textId="51CD1F00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7BF77" w14:textId="452B3172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8E5CA" w14:textId="2514B237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43AA5" w14:textId="2605AC9E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061C1A" w:rsidRPr="00DA5A2C" w14:paraId="16DD4283" w14:textId="77777777" w:rsidTr="009D02C9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17E1F" w14:textId="77777777" w:rsidR="00061C1A" w:rsidRPr="00DA5A2C" w:rsidRDefault="00061C1A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4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E71F6" w14:textId="77D61A51" w:rsidR="00061C1A" w:rsidRPr="00DA5A2C" w:rsidRDefault="00061C1A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Aproaching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6E7B8" w14:textId="30E3CB90" w:rsidR="00061C1A" w:rsidRPr="00DA5A2C" w:rsidRDefault="00061C1A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479B4" w14:textId="648F9B27" w:rsidR="00061C1A" w:rsidRPr="00DA5A2C" w:rsidRDefault="00061C1A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Developing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DAB9B" w14:textId="57B4AF26" w:rsidR="00061C1A" w:rsidRPr="00DA5A2C" w:rsidRDefault="00061C1A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Confident</w:t>
            </w:r>
          </w:p>
        </w:tc>
      </w:tr>
      <w:tr w:rsidR="00A96CA3" w:rsidRPr="00DA5A2C" w14:paraId="416B92C2" w14:textId="77777777" w:rsidTr="00EA6A47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414D4FF7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C5654F6" w14:textId="77777777" w:rsidR="003739E7" w:rsidRDefault="003739E7" w:rsidP="003739E7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I know examples of light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sources</w:t>
            </w:r>
          </w:p>
          <w:p w14:paraId="07061CF0" w14:textId="77777777" w:rsidR="003739E7" w:rsidRPr="000555BA" w:rsidRDefault="003739E7" w:rsidP="003739E7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(both natural 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human made)</w:t>
            </w:r>
          </w:p>
          <w:p w14:paraId="1765F1B8" w14:textId="77777777" w:rsidR="009B19FA" w:rsidRDefault="009B19FA" w:rsidP="00A96CA3">
            <w:pPr>
              <w:rPr>
                <w:rFonts w:cstheme="minorHAnsi"/>
              </w:rPr>
            </w:pPr>
          </w:p>
          <w:p w14:paraId="618916E4" w14:textId="77777777" w:rsidR="003739E7" w:rsidRDefault="003739E7" w:rsidP="003739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I know what reflection is</w:t>
            </w:r>
          </w:p>
          <w:p w14:paraId="17535BE2" w14:textId="77777777" w:rsidR="009B19FA" w:rsidRDefault="009B19FA" w:rsidP="00A96CA3">
            <w:pPr>
              <w:rPr>
                <w:rFonts w:cstheme="minorHAnsi"/>
              </w:rPr>
            </w:pPr>
          </w:p>
          <w:p w14:paraId="2412A0FE" w14:textId="77777777" w:rsidR="009B19FA" w:rsidRDefault="009B19FA" w:rsidP="00A96CA3">
            <w:pPr>
              <w:rPr>
                <w:rFonts w:cstheme="minorHAnsi"/>
              </w:rPr>
            </w:pPr>
          </w:p>
          <w:p w14:paraId="79B6EE89" w14:textId="77777777" w:rsidR="009B19FA" w:rsidRDefault="009B19FA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I know that my eyes 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E9FBCC" w14:textId="77777777" w:rsidR="009B19FA" w:rsidRDefault="009B19FA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damaged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by brigh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 </w:t>
            </w: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light (i.e. 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6DAF08" w14:textId="77777777" w:rsidR="009B19FA" w:rsidRDefault="009B19FA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sun)</w:t>
            </w:r>
          </w:p>
          <w:p w14:paraId="6AC1E8B5" w14:textId="77777777" w:rsidR="003739E7" w:rsidRDefault="003739E7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31131" w14:textId="3F988824" w:rsidR="003739E7" w:rsidRDefault="003739E7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that Earth has a moon</w:t>
            </w:r>
          </w:p>
          <w:p w14:paraId="2B3D5F61" w14:textId="77777777" w:rsidR="003739E7" w:rsidRDefault="003739E7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D6B4C" w14:textId="085BA8E9" w:rsidR="003739E7" w:rsidRDefault="003739E7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that how we see the moon changes over time</w:t>
            </w:r>
          </w:p>
          <w:p w14:paraId="171579BD" w14:textId="77777777" w:rsidR="003739E7" w:rsidRDefault="003739E7" w:rsidP="003739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DA3E7D" w14:textId="77777777" w:rsidR="003739E7" w:rsidRDefault="003739E7" w:rsidP="003739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55BA">
              <w:rPr>
                <w:rFonts w:asciiTheme="minorHAnsi" w:hAnsiTheme="minorHAnsi" w:cstheme="minorHAnsi"/>
                <w:sz w:val="20"/>
                <w:szCs w:val="20"/>
              </w:rPr>
              <w:t>I know that there are devices that can help us see light</w:t>
            </w:r>
          </w:p>
          <w:p w14:paraId="54BD14F8" w14:textId="77777777" w:rsidR="003739E7" w:rsidRPr="000555BA" w:rsidRDefault="003739E7" w:rsidP="009B19FA">
            <w:pPr>
              <w:pStyle w:val="NormalWeb"/>
              <w:spacing w:before="0" w:beforeAutospacing="0" w:after="0" w:afterAutospacing="0"/>
              <w:ind w:left="355" w:hanging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18F4C" w14:textId="73F89FAD" w:rsidR="009B19FA" w:rsidRPr="00DA5A2C" w:rsidRDefault="009B19FA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4DEADF03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that sun and stars emit light</w:t>
            </w:r>
          </w:p>
          <w:p w14:paraId="2D93505B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67A570C" w14:textId="061A55B5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that most other bodies in space are seen by reflecting ligh</w:t>
            </w:r>
            <w:r w:rsidRPr="00061C1A">
              <w:rPr>
                <w:rFonts w:cstheme="minorHAnsi"/>
                <w:color w:val="000000" w:themeColor="text1"/>
                <w:lang w:val="en-CA"/>
              </w:rPr>
              <w:t>t</w:t>
            </w:r>
          </w:p>
          <w:p w14:paraId="4A0F8529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5978D0C" w14:textId="056FAC80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that the sun should never be looked at directly</w:t>
            </w:r>
          </w:p>
          <w:p w14:paraId="020B050B" w14:textId="28396699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 xml:space="preserve">I know that there are tools to view to look at the sun in safe ways </w:t>
            </w:r>
          </w:p>
          <w:p w14:paraId="606AA388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07A26DE" w14:textId="7730A35F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the phases of the moon</w:t>
            </w:r>
          </w:p>
          <w:p w14:paraId="286E714C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CE324E9" w14:textId="7F8F4163" w:rsidR="00A96CA3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can use light to show the phases of the moon in different ways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716D4B" w14:textId="77777777" w:rsidR="009B19F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that I can use shadows to help see how light from the sun changes in a day</w:t>
            </w:r>
          </w:p>
          <w:p w14:paraId="7D8CA01D" w14:textId="77777777" w:rsidR="00061C1A" w:rsidRPr="00061C1A" w:rsidRDefault="00061C1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117AD0AF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can build a tool to keep track of how the light from the sun moves</w:t>
            </w:r>
          </w:p>
          <w:p w14:paraId="6FF8D1AC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38468C51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 xml:space="preserve">I know that the moon phases are regular and predictable </w:t>
            </w:r>
          </w:p>
          <w:p w14:paraId="2ABC6966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3D7CF8B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that telescopes use light to help us see objects and bodies in space</w:t>
            </w:r>
          </w:p>
          <w:p w14:paraId="1E5FFF74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E5B0D13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5AE28A58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1FA3EC3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10BD15E" w14:textId="77777777" w:rsidR="00A96CA3" w:rsidRPr="00061C1A" w:rsidRDefault="00A96CA3" w:rsidP="00A96CA3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338FA96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that seasons change depending on how the light from the sun changes in a year</w:t>
            </w:r>
          </w:p>
          <w:p w14:paraId="050A2DA3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0F93C831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how light from the sun effects phases of the moon</w:t>
            </w:r>
          </w:p>
          <w:p w14:paraId="2C73DDEE" w14:textId="77777777" w:rsidR="00A96CA3" w:rsidRPr="00061C1A" w:rsidRDefault="00A96CA3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415B35F" w14:textId="77777777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I know how a telescope uses light to see objects and bodies in space</w:t>
            </w:r>
          </w:p>
          <w:p w14:paraId="729D2D74" w14:textId="3D21B99D" w:rsidR="00061C1A" w:rsidRPr="00061C1A" w:rsidRDefault="00061C1A" w:rsidP="009B19FA">
            <w:pPr>
              <w:rPr>
                <w:rFonts w:cstheme="minorHAnsi"/>
                <w:color w:val="000000" w:themeColor="text1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lang w:val="en-CA"/>
              </w:rPr>
              <w:t>-</w:t>
            </w: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describe and show how to use different devices</w:t>
            </w: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 xml:space="preserve"> (tel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e</w:t>
            </w: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scopes)</w:t>
            </w:r>
          </w:p>
          <w:p w14:paraId="5D6BCB01" w14:textId="7257C6D5" w:rsidR="009B19FA" w:rsidRPr="00061C1A" w:rsidRDefault="009B19FA" w:rsidP="009B19FA">
            <w:pPr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66516A11" w14:textId="77777777" w:rsidR="00061C1A" w:rsidRDefault="00061C1A" w:rsidP="00061C1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know how optical devices have changed over time as we have learned more about light</w:t>
            </w:r>
          </w:p>
          <w:p w14:paraId="5C5F0490" w14:textId="77777777" w:rsidR="00061C1A" w:rsidRDefault="00061C1A" w:rsidP="00061C1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43EE1DA" w14:textId="77777777" w:rsidR="00061C1A" w:rsidRDefault="00061C1A" w:rsidP="00061C1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explain how light responds in different conditions</w:t>
            </w:r>
          </w:p>
          <w:p w14:paraId="3B6B445C" w14:textId="77777777" w:rsid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E.g. Water</w:t>
            </w:r>
          </w:p>
          <w:p w14:paraId="0B57C6A0" w14:textId="1D2A40EF" w:rsidR="00A96CA3" w:rsidRPr="00DA5A2C" w:rsidRDefault="00061C1A" w:rsidP="00061C1A">
            <w:pPr>
              <w:ind w:left="323" w:hanging="283"/>
              <w:rPr>
                <w:rFonts w:cstheme="minorHAnsi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E.g.  Dusty air</w:t>
            </w:r>
          </w:p>
        </w:tc>
      </w:tr>
    </w:tbl>
    <w:p w14:paraId="3A13EBDD" w14:textId="77777777" w:rsidR="009B19FA" w:rsidRDefault="009B19FA" w:rsidP="00383DF2">
      <w:pPr>
        <w:rPr>
          <w:rFonts w:cstheme="minorHAnsi"/>
          <w:color w:val="000000" w:themeColor="text1"/>
          <w:lang w:val="en-CA"/>
        </w:rPr>
      </w:pPr>
    </w:p>
    <w:p w14:paraId="359D3F63" w14:textId="77777777" w:rsidR="009B19FA" w:rsidRDefault="009B19FA" w:rsidP="00383DF2">
      <w:pPr>
        <w:rPr>
          <w:rFonts w:cstheme="minorHAnsi"/>
          <w:color w:val="000000" w:themeColor="text1"/>
          <w:lang w:val="en-CA"/>
        </w:rPr>
      </w:pPr>
    </w:p>
    <w:p w14:paraId="10AF0685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4A76F1E9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28075D8D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3E0EAD9F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0C46A967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0995ECA1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3B074F2F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148E1AF7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5448976D" w14:textId="77777777" w:rsidR="00245411" w:rsidRDefault="00245411" w:rsidP="00383DF2">
      <w:pPr>
        <w:rPr>
          <w:rFonts w:cstheme="minorHAnsi"/>
          <w:color w:val="000000" w:themeColor="text1"/>
          <w:lang w:val="en-CA"/>
        </w:rPr>
      </w:pPr>
    </w:p>
    <w:p w14:paraId="3F9E2AA5" w14:textId="57532F0C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57A14BA2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969CD" w14:textId="5D6D34C8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Science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(STS)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3: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C7E96" w14:textId="5C64E45D" w:rsidR="00DA5A2C" w:rsidRPr="00DA5A2C" w:rsidRDefault="00DA5A2C" w:rsidP="00EA6A47">
            <w:pPr>
              <w:rPr>
                <w:rFonts w:cstheme="minorHAnsi"/>
                <w:bCs/>
                <w:color w:val="000000" w:themeColor="text1"/>
              </w:rPr>
            </w:pPr>
            <w:r w:rsidRPr="008B381C">
              <w:rPr>
                <w:rFonts w:cstheme="minorHAnsi"/>
                <w:bCs/>
                <w:sz w:val="20"/>
                <w:szCs w:val="20"/>
              </w:rPr>
              <w:t>8)  Investigate the nature of light and vision; and describe the role of invention, explanation and inquiry in developing our current knowledge</w:t>
            </w:r>
          </w:p>
        </w:tc>
      </w:tr>
      <w:tr w:rsidR="00061C1A" w:rsidRPr="00DA5A2C" w14:paraId="7CA54097" w14:textId="77777777" w:rsidTr="00DB3E7F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DF7711" w14:textId="77777777" w:rsidR="00061C1A" w:rsidRPr="00DA5A2C" w:rsidRDefault="00061C1A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7B29F" w14:textId="2ECB0DB5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C69BB" w14:textId="55E4766A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12151" w14:textId="12950592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D12C1" w14:textId="4C37C803" w:rsidR="00061C1A" w:rsidRPr="00DA5A2C" w:rsidRDefault="00061C1A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061C1A" w:rsidRPr="00DA5A2C" w14:paraId="5204D22A" w14:textId="77777777" w:rsidTr="00971B39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BCFD2" w14:textId="77777777" w:rsidR="00061C1A" w:rsidRPr="00DA5A2C" w:rsidRDefault="00061C1A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0ABF1" w14:textId="4EDCDF98" w:rsidR="00061C1A" w:rsidRPr="00DA5A2C" w:rsidRDefault="00061C1A" w:rsidP="00EA6A4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111AC" w14:textId="2ECFFF01" w:rsidR="00061C1A" w:rsidRPr="00DA5A2C" w:rsidRDefault="00061C1A" w:rsidP="00EA6A4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Confident</w:t>
            </w:r>
          </w:p>
        </w:tc>
        <w:tc>
          <w:tcPr>
            <w:tcW w:w="73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0EC8" w14:textId="4D968695" w:rsidR="00061C1A" w:rsidRPr="00DA5A2C" w:rsidRDefault="00061C1A" w:rsidP="00EA6A47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Extedning</w:t>
            </w:r>
          </w:p>
        </w:tc>
      </w:tr>
      <w:tr w:rsidR="00A96CA3" w:rsidRPr="00DA5A2C" w14:paraId="54EFC625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F885A" w14:textId="77777777" w:rsidR="00A96CA3" w:rsidRPr="00DA5A2C" w:rsidRDefault="00A96CA3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E982B" w14:textId="01FF1F93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0A1A9" w14:textId="336B0B97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68393" w14:textId="2CA87ABF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25433" w14:textId="5679C887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1267" w14:textId="190EC667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3716AA6D" w14:textId="77777777" w:rsidTr="00EA6A47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0D915349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6E5B6079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484A">
              <w:rPr>
                <w:rFonts w:asciiTheme="minorHAnsi" w:hAnsiTheme="minorHAnsi" w:cstheme="minorHAnsi"/>
                <w:sz w:val="20"/>
                <w:szCs w:val="20"/>
              </w:rPr>
              <w:t>I can use a device to help me see light</w:t>
            </w:r>
          </w:p>
          <w:p w14:paraId="4C9A15CC" w14:textId="77777777" w:rsidR="00A96CA3" w:rsidRPr="009A484A" w:rsidRDefault="00A96CA3" w:rsidP="00A96CA3">
            <w:pPr>
              <w:rPr>
                <w:rFonts w:cstheme="minorHAnsi"/>
              </w:rPr>
            </w:pPr>
          </w:p>
          <w:p w14:paraId="18C2144A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</w:rPr>
            </w:pPr>
            <w:r w:rsidRPr="009A484A">
              <w:rPr>
                <w:rFonts w:cstheme="minorHAnsi"/>
                <w:sz w:val="20"/>
                <w:szCs w:val="20"/>
              </w:rPr>
              <w:t>I know the colours of the rainbow</w:t>
            </w:r>
          </w:p>
          <w:p w14:paraId="7DA51453" w14:textId="77777777" w:rsidR="003B2BCA" w:rsidRPr="009A484A" w:rsidRDefault="003B2BCA" w:rsidP="00A96CA3">
            <w:pPr>
              <w:rPr>
                <w:rFonts w:cstheme="minorHAnsi"/>
              </w:rPr>
            </w:pPr>
          </w:p>
          <w:p w14:paraId="4109B39B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484A">
              <w:rPr>
                <w:rFonts w:asciiTheme="minorHAnsi" w:hAnsiTheme="minorHAnsi" w:cstheme="minorHAnsi"/>
                <w:sz w:val="20"/>
                <w:szCs w:val="20"/>
              </w:rPr>
              <w:t xml:space="preserve">I know primary colours are not combined </w:t>
            </w:r>
          </w:p>
          <w:p w14:paraId="06049933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7A9D5A" w14:textId="4A9D769F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484A">
              <w:rPr>
                <w:rFonts w:asciiTheme="minorHAnsi" w:hAnsiTheme="minorHAnsi" w:cstheme="minorHAnsi"/>
                <w:sz w:val="20"/>
                <w:szCs w:val="20"/>
              </w:rPr>
              <w:t>I know what refraction</w:t>
            </w:r>
            <w:r w:rsidRPr="009A484A">
              <w:rPr>
                <w:rFonts w:asciiTheme="minorHAnsi" w:hAnsiTheme="minorHAnsi" w:cstheme="minorHAnsi"/>
                <w:sz w:val="20"/>
                <w:szCs w:val="20"/>
              </w:rPr>
              <w:t>/reflection</w:t>
            </w:r>
            <w:r w:rsidRPr="009A484A"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</w:p>
          <w:p w14:paraId="3E931432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46FB8F" w14:textId="77777777" w:rsidR="003B2BCA" w:rsidRPr="009A484A" w:rsidRDefault="003B2BCA" w:rsidP="00A96CA3">
            <w:pPr>
              <w:rPr>
                <w:rFonts w:cstheme="minorHAnsi"/>
              </w:rPr>
            </w:pPr>
          </w:p>
          <w:p w14:paraId="192D567F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sz w:val="20"/>
                <w:szCs w:val="20"/>
                <w:lang w:val="en-CA"/>
              </w:rPr>
              <w:t>I know the difference between objects that are light sources, and objects that need a light source to be seen</w:t>
            </w:r>
          </w:p>
          <w:p w14:paraId="5F33AEBA" w14:textId="77777777" w:rsidR="003B2BCA" w:rsidRPr="009A484A" w:rsidRDefault="003B2BCA" w:rsidP="00A96CA3">
            <w:pPr>
              <w:rPr>
                <w:rFonts w:cstheme="minorHAnsi"/>
              </w:rPr>
            </w:pPr>
          </w:p>
          <w:p w14:paraId="5CC2F64D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sz w:val="20"/>
                <w:szCs w:val="20"/>
                <w:lang w:val="en-CA"/>
              </w:rPr>
              <w:t>I know some examples of optical devices that help me see light</w:t>
            </w:r>
          </w:p>
          <w:p w14:paraId="3E6FD4EB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63481941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sz w:val="20"/>
                <w:szCs w:val="20"/>
                <w:lang w:val="en-CA"/>
              </w:rPr>
              <w:t>I can use different devices to help me see light</w:t>
            </w:r>
          </w:p>
          <w:p w14:paraId="5FFDC34E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253A685F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484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 know examples of colours that are created from combinations of other colours </w:t>
            </w:r>
          </w:p>
          <w:p w14:paraId="728782DB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1DA174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sz w:val="20"/>
                <w:szCs w:val="20"/>
                <w:lang w:val="en-CA"/>
              </w:rPr>
              <w:t>I can show how light travels from a source and that materials effect its beam</w:t>
            </w:r>
          </w:p>
          <w:p w14:paraId="3DA4249E" w14:textId="77777777" w:rsidR="003B2BCA" w:rsidRPr="009A484A" w:rsidRDefault="003B2BCA" w:rsidP="003B2B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34C2D5" w14:textId="0F62DFE3" w:rsidR="003B2BCA" w:rsidRPr="009A484A" w:rsidRDefault="003B2BCA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32CF0C68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lang w:val="en-CA"/>
              </w:rPr>
              <w:lastRenderedPageBreak/>
              <w:t>I know how light and vision are connected</w:t>
            </w:r>
          </w:p>
          <w:p w14:paraId="4BD6C110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C1BBBF6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lang w:val="en-CA"/>
              </w:rPr>
              <w:t>I know that light is a spectrum</w:t>
            </w:r>
          </w:p>
          <w:p w14:paraId="2EF23B78" w14:textId="5838E726" w:rsidR="00061C1A" w:rsidRPr="009A484A" w:rsidRDefault="00061C1A" w:rsidP="00061C1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 xml:space="preserve">I know that light can be broken up into colours </w:t>
            </w:r>
          </w:p>
          <w:p w14:paraId="208BF354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31A53A7E" w14:textId="321D473C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lang w:val="en-CA"/>
              </w:rPr>
              <w:t xml:space="preserve">I know </w:t>
            </w:r>
            <w:r w:rsidRPr="009A484A">
              <w:rPr>
                <w:rFonts w:cstheme="minorHAnsi"/>
                <w:color w:val="000000" w:themeColor="text1"/>
                <w:lang w:val="en-CA"/>
              </w:rPr>
              <w:t>examples of how</w:t>
            </w:r>
            <w:r w:rsidRPr="009A484A">
              <w:rPr>
                <w:rFonts w:cstheme="minorHAnsi"/>
                <w:color w:val="000000" w:themeColor="text1"/>
                <w:lang w:val="en-CA"/>
              </w:rPr>
              <w:t xml:space="preserve"> light sometimes tricks our eyes</w:t>
            </w:r>
          </w:p>
          <w:p w14:paraId="341581C0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315FB54B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lang w:val="en-CA"/>
              </w:rPr>
              <w:t xml:space="preserve">I know examples of optical devices </w:t>
            </w:r>
          </w:p>
          <w:p w14:paraId="2522973F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A7EF99C" w14:textId="4CC2C09B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lang w:val="en-CA"/>
              </w:rPr>
              <w:t>I can show how light travels in different ways</w:t>
            </w:r>
          </w:p>
          <w:p w14:paraId="0D09C822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96329B6" w14:textId="77777777" w:rsidR="00A96CA3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 w:rsidRPr="009A484A">
              <w:rPr>
                <w:rFonts w:cstheme="minorHAnsi"/>
                <w:color w:val="000000" w:themeColor="text1"/>
                <w:lang w:val="en-CA"/>
              </w:rPr>
              <w:t>I can show how objects effect a light beam</w:t>
            </w:r>
          </w:p>
          <w:p w14:paraId="59DDACE6" w14:textId="77777777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83EC8E6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sz w:val="20"/>
                <w:szCs w:val="20"/>
                <w:lang w:val="en-CA"/>
              </w:rPr>
              <w:t>I know examples of that objects reflect</w:t>
            </w:r>
          </w:p>
          <w:p w14:paraId="0BADF520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2BA190BD" w14:textId="77777777" w:rsidR="003B2BCA" w:rsidRPr="009A484A" w:rsidRDefault="003B2BCA" w:rsidP="003B2BCA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A484A">
              <w:rPr>
                <w:rFonts w:cstheme="minorHAnsi"/>
                <w:sz w:val="20"/>
                <w:szCs w:val="20"/>
                <w:lang w:val="en-CA"/>
              </w:rPr>
              <w:t>I know examples of objects that refract</w:t>
            </w:r>
          </w:p>
          <w:p w14:paraId="52231867" w14:textId="7C440E18" w:rsidR="003B2BCA" w:rsidRPr="009A484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0CBD7A" w14:textId="77777777" w:rsidR="003B2BCA" w:rsidRDefault="003B2BCA" w:rsidP="00A96CA3">
            <w:p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lastRenderedPageBreak/>
              <w:t>I know how and why light tricks our eyes</w:t>
            </w:r>
          </w:p>
          <w:p w14:paraId="503C5873" w14:textId="77777777" w:rsidR="003B2BCA" w:rsidRDefault="003B2BCA" w:rsidP="00A96CA3">
            <w:pPr>
              <w:rPr>
                <w:rFonts w:cstheme="minorHAnsi"/>
                <w:lang w:val="en-CA"/>
              </w:rPr>
            </w:pPr>
          </w:p>
          <w:p w14:paraId="361A1E1A" w14:textId="77777777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know how those optical devices uses light</w:t>
            </w:r>
          </w:p>
          <w:p w14:paraId="56067836" w14:textId="77777777" w:rsidR="00061C1A" w:rsidRDefault="00061C1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6E72247" w14:textId="1010AFF3" w:rsidR="00061C1A" w:rsidRDefault="00061C1A" w:rsidP="003B2BC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 xml:space="preserve">Light can </w:t>
            </w:r>
            <w:r w:rsidR="00FE05BF"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combine</w:t>
            </w: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 xml:space="preserve"> to make new colours</w:t>
            </w:r>
          </w:p>
          <w:p w14:paraId="47F2F0E0" w14:textId="77777777" w:rsidR="003B2BCA" w:rsidRDefault="003B2BCA" w:rsidP="00A96CA3">
            <w:pPr>
              <w:rPr>
                <w:rFonts w:cstheme="minorHAnsi"/>
                <w:lang w:val="en-CA"/>
              </w:rPr>
            </w:pPr>
          </w:p>
          <w:p w14:paraId="4E0FA82D" w14:textId="77777777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know that optical devices are used in different ways depending on the purpose</w:t>
            </w:r>
          </w:p>
          <w:p w14:paraId="482D5B05" w14:textId="2FFFA23B" w:rsidR="00061C1A" w:rsidRPr="00061C1A" w:rsidRDefault="00061C1A" w:rsidP="00061C1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lang w:val="en-CA"/>
              </w:rPr>
            </w:pPr>
            <w:r w:rsidRPr="000555B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describe and show how to use different devices</w:t>
            </w:r>
          </w:p>
          <w:p w14:paraId="68CF51FE" w14:textId="77777777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5674E776" w14:textId="5DE07E7F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learn about how light beams interact with optical devices in different ways</w:t>
            </w:r>
          </w:p>
          <w:p w14:paraId="5334E4C2" w14:textId="77777777" w:rsidR="003B2BCA" w:rsidRDefault="003B2BCA" w:rsidP="00A96CA3">
            <w:pPr>
              <w:rPr>
                <w:rFonts w:cstheme="minorHAnsi"/>
                <w:lang w:val="en-CA"/>
              </w:rPr>
            </w:pPr>
          </w:p>
          <w:p w14:paraId="2F38C064" w14:textId="370044BB" w:rsidR="00061C1A" w:rsidRP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know how opaque material effects light</w:t>
            </w:r>
          </w:p>
          <w:p w14:paraId="2F3994F8" w14:textId="77777777" w:rsidR="00061C1A" w:rsidRPr="000555BA" w:rsidRDefault="00061C1A" w:rsidP="00061C1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4F14C35D" w14:textId="66FB8862" w:rsidR="00061C1A" w:rsidRP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know how transparent materials effect light</w:t>
            </w:r>
          </w:p>
          <w:p w14:paraId="6A979562" w14:textId="77777777" w:rsidR="00061C1A" w:rsidRPr="000555BA" w:rsidRDefault="00061C1A" w:rsidP="00061C1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544ABF32" w14:textId="2F8B3E62" w:rsidR="00061C1A" w:rsidRP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show how light can be reflected</w:t>
            </w:r>
          </w:p>
          <w:p w14:paraId="5295BEE6" w14:textId="77777777" w:rsidR="00061C1A" w:rsidRPr="000555BA" w:rsidRDefault="00061C1A" w:rsidP="00061C1A">
            <w:p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</w:p>
          <w:p w14:paraId="55C9604F" w14:textId="02F356D4" w:rsidR="00061C1A" w:rsidRP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</w:pPr>
            <w:r w:rsidRPr="00061C1A">
              <w:rPr>
                <w:rFonts w:cstheme="minorHAnsi"/>
                <w:color w:val="000000" w:themeColor="text1"/>
                <w:sz w:val="20"/>
                <w:szCs w:val="20"/>
                <w:lang w:val="en-CA"/>
              </w:rPr>
              <w:t>I can show how light can be refracted</w:t>
            </w:r>
          </w:p>
          <w:p w14:paraId="276C1C02" w14:textId="354FD897" w:rsidR="00061C1A" w:rsidRPr="00DA5A2C" w:rsidRDefault="00061C1A" w:rsidP="00A96CA3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DAE2050" w14:textId="77777777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lastRenderedPageBreak/>
              <w:t>I know how optical devices have changed over time as we have learned more about light</w:t>
            </w:r>
          </w:p>
          <w:p w14:paraId="58B30336" w14:textId="77777777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0E99437E" w14:textId="77777777" w:rsidR="003B2BCA" w:rsidRDefault="003B2BCA" w:rsidP="003B2BC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explain how light responds in different conditions</w:t>
            </w:r>
          </w:p>
          <w:p w14:paraId="2FCC37B7" w14:textId="1BB6D312" w:rsid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E.g. Water</w:t>
            </w:r>
          </w:p>
          <w:p w14:paraId="797B447A" w14:textId="33D12047" w:rsidR="00061C1A" w:rsidRPr="00061C1A" w:rsidRDefault="00061C1A" w:rsidP="00061C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E.g.  Dusty air</w:t>
            </w: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08FEEEAA" w14:textId="77777777" w:rsidR="00A96CA3" w:rsidRPr="00DA5A2C" w:rsidRDefault="00A96CA3" w:rsidP="00A96CA3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2E294784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7F25033D" w14:textId="49FA300C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p w14:paraId="6A956C0F" w14:textId="024B8B1C" w:rsidR="003B2BCA" w:rsidRDefault="003B2BCA" w:rsidP="00383DF2">
      <w:pPr>
        <w:rPr>
          <w:rFonts w:cstheme="minorHAnsi"/>
          <w:color w:val="000000" w:themeColor="text1"/>
          <w:lang w:val="en-CA"/>
        </w:rPr>
      </w:pPr>
    </w:p>
    <w:p w14:paraId="73A86EC6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09F35FA7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6D42C124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67F43861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3C7E7564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3A9695B4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35D6D2BD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23BEEDC0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3971DAF2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139A1CD1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p w14:paraId="4584AED2" w14:textId="77777777" w:rsidR="00FE05BF" w:rsidRDefault="00FE05BF" w:rsidP="00383DF2">
      <w:pPr>
        <w:rPr>
          <w:rFonts w:cstheme="minorHAnsi"/>
          <w:color w:val="000000" w:themeColor="text1"/>
          <w:lang w:val="en-CA"/>
        </w:rPr>
      </w:pPr>
    </w:p>
    <w:p w14:paraId="691FB57D" w14:textId="77777777" w:rsidR="00FE05BF" w:rsidRDefault="00FE05BF" w:rsidP="00383DF2">
      <w:pPr>
        <w:rPr>
          <w:rFonts w:cstheme="minorHAnsi"/>
          <w:color w:val="000000" w:themeColor="text1"/>
          <w:lang w:val="en-CA"/>
        </w:rPr>
      </w:pPr>
    </w:p>
    <w:p w14:paraId="2413DCD6" w14:textId="77777777" w:rsidR="00FE05BF" w:rsidRDefault="00FE05BF" w:rsidP="00383DF2">
      <w:pPr>
        <w:rPr>
          <w:rFonts w:cstheme="minorHAnsi"/>
          <w:color w:val="000000" w:themeColor="text1"/>
          <w:lang w:val="en-CA"/>
        </w:rPr>
      </w:pPr>
    </w:p>
    <w:p w14:paraId="441B662B" w14:textId="77777777" w:rsidR="00FE05BF" w:rsidRDefault="00FE05BF" w:rsidP="00383DF2">
      <w:pPr>
        <w:rPr>
          <w:rFonts w:cstheme="minorHAnsi"/>
          <w:color w:val="000000" w:themeColor="text1"/>
          <w:lang w:val="en-CA"/>
        </w:rPr>
      </w:pPr>
    </w:p>
    <w:p w14:paraId="1B3DAF37" w14:textId="77777777" w:rsidR="00FE05BF" w:rsidRDefault="00FE05BF" w:rsidP="00383DF2">
      <w:pPr>
        <w:rPr>
          <w:rFonts w:cstheme="minorHAnsi"/>
          <w:color w:val="000000" w:themeColor="text1"/>
          <w:lang w:val="en-CA"/>
        </w:rPr>
      </w:pPr>
    </w:p>
    <w:p w14:paraId="11646F84" w14:textId="77777777" w:rsidR="00B109BF" w:rsidRDefault="00B109BF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69901AC5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79FE9" w14:textId="339E2E7F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lastRenderedPageBreak/>
              <w:t xml:space="preserve">Science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(STS)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 4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E94D2" w14:textId="446D42D6" w:rsidR="00DA5A2C" w:rsidRPr="00DA5A2C" w:rsidRDefault="00DA5A2C" w:rsidP="00EA6A47">
            <w:pPr>
              <w:rPr>
                <w:rFonts w:cstheme="minorHAnsi"/>
                <w:bCs/>
                <w:color w:val="000000" w:themeColor="text1"/>
              </w:rPr>
            </w:pPr>
            <w:r w:rsidRPr="008B381C">
              <w:rPr>
                <w:rFonts w:cstheme="minorHAnsi"/>
                <w:bCs/>
                <w:sz w:val="20"/>
                <w:szCs w:val="20"/>
              </w:rPr>
              <w:t>(8)  Investigate the transmission of light, and describe its behaviour using a geometric ray model</w:t>
            </w:r>
          </w:p>
        </w:tc>
      </w:tr>
      <w:tr w:rsidR="00DA5A2C" w:rsidRPr="00DA5A2C" w14:paraId="077AAEC1" w14:textId="77777777" w:rsidTr="00EA6A47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5FF9A4" w14:textId="77777777" w:rsidR="00DA5A2C" w:rsidRPr="00DA5A2C" w:rsidRDefault="00DA5A2C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8EF01" w14:textId="3550D7C5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5DED2" w14:textId="08F18A3C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CFAB" w14:textId="42B731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8A17F" w14:textId="561D724F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85ED4" w14:textId="44F71640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</w:tr>
      <w:tr w:rsidR="00DA5A2C" w:rsidRPr="00DA5A2C" w14:paraId="5E7DF455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EDD63" w14:textId="77777777" w:rsidR="00DA5A2C" w:rsidRPr="00DA5A2C" w:rsidRDefault="00DA5A2C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FC613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EC010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AF4B7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ACE38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62DF6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</w:tr>
      <w:tr w:rsidR="00A96CA3" w:rsidRPr="00DA5A2C" w14:paraId="0606551B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3430A" w14:textId="77777777" w:rsidR="00A96CA3" w:rsidRPr="00DA5A2C" w:rsidRDefault="00A96CA3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F8828" w14:textId="5A290D16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76935" w14:textId="73E7E38D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BE7B3" w14:textId="22117AE8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4A8E0" w14:textId="13A4D24D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F741E" w14:textId="35249A68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61126796" w14:textId="77777777" w:rsidTr="00EA6A47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3BFB94BF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D86361C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60D69807" w14:textId="77777777" w:rsidR="00A96CA3" w:rsidRPr="00DA5A2C" w:rsidRDefault="00A96CA3" w:rsidP="00A96CA3">
            <w:pPr>
              <w:pStyle w:val="NormalWeb"/>
              <w:ind w:left="355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9325CD" w14:textId="77777777" w:rsidR="00A96CA3" w:rsidRPr="00DA5A2C" w:rsidRDefault="00A96CA3" w:rsidP="00A96CA3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F1DFA78" w14:textId="77777777" w:rsidR="00A96CA3" w:rsidRPr="00DA5A2C" w:rsidRDefault="00A96CA3" w:rsidP="00A96CA3">
            <w:pPr>
              <w:pStyle w:val="ListParagraph"/>
              <w:ind w:left="355"/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1C1EB4FF" w14:textId="77777777" w:rsidR="00A96CA3" w:rsidRPr="00DA5A2C" w:rsidRDefault="00A96CA3" w:rsidP="00A96CA3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61F43524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0B9A466D" w14:textId="77777777" w:rsidR="00383DF2" w:rsidRDefault="00383DF2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1202BFF0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D1A0" w14:textId="2C1C8EAF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Science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(STS)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 5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6CD68" w14:textId="5BFE4E07" w:rsidR="00DA5A2C" w:rsidRPr="00DA5A2C" w:rsidRDefault="00DA5A2C" w:rsidP="00EA6A47">
            <w:pPr>
              <w:rPr>
                <w:rFonts w:cstheme="minorHAnsi"/>
                <w:bCs/>
                <w:color w:val="000000" w:themeColor="text1"/>
              </w:rPr>
            </w:pPr>
            <w:r w:rsidRPr="008B381C">
              <w:rPr>
                <w:rFonts w:cstheme="minorHAnsi"/>
                <w:bCs/>
                <w:sz w:val="20"/>
                <w:szCs w:val="20"/>
              </w:rPr>
              <w:t>(8)  Investigate and explain the science of image formation and vision, and interpret related technologies</w:t>
            </w:r>
          </w:p>
        </w:tc>
      </w:tr>
      <w:tr w:rsidR="00DA5A2C" w:rsidRPr="00DA5A2C" w14:paraId="4A368A34" w14:textId="77777777" w:rsidTr="00EA6A47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A13A9" w14:textId="77777777" w:rsidR="00DA5A2C" w:rsidRPr="00DA5A2C" w:rsidRDefault="00DA5A2C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0FA15" w14:textId="66D0DE73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6E09B" w14:textId="62475D3D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36024" w14:textId="3437F88F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C2A02" w14:textId="44CAD41B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5BE7" w14:textId="44171699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</w:tr>
      <w:tr w:rsidR="00DA5A2C" w:rsidRPr="00DA5A2C" w14:paraId="53073A37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0CC33" w14:textId="77777777" w:rsidR="00DA5A2C" w:rsidRPr="00DA5A2C" w:rsidRDefault="00DA5A2C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69C2B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1D6B8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7140E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93FCD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19467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</w:tr>
      <w:tr w:rsidR="00A96CA3" w:rsidRPr="00DA5A2C" w14:paraId="716DABD5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12120" w14:textId="77777777" w:rsidR="00A96CA3" w:rsidRPr="00DA5A2C" w:rsidRDefault="00A96CA3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0BDF6" w14:textId="025FB161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47171" w14:textId="2C247D64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0C52E" w14:textId="0EEB286F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95A56" w14:textId="6E7AD48B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B9346" w14:textId="7938D31D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1417E8FC" w14:textId="77777777" w:rsidTr="00EA6A47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17660E8E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14920F2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2D81C912" w14:textId="77777777" w:rsidR="00A96CA3" w:rsidRPr="00DA5A2C" w:rsidRDefault="00A96CA3" w:rsidP="00A96CA3">
            <w:pPr>
              <w:pStyle w:val="NormalWeb"/>
              <w:ind w:left="355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0B7341" w14:textId="77777777" w:rsidR="00A96CA3" w:rsidRPr="00DA5A2C" w:rsidRDefault="00A96CA3" w:rsidP="00A96CA3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D517BE6" w14:textId="77777777" w:rsidR="00A96CA3" w:rsidRPr="00DA5A2C" w:rsidRDefault="00A96CA3" w:rsidP="00A96CA3">
            <w:pPr>
              <w:pStyle w:val="ListParagraph"/>
              <w:ind w:left="355"/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7A0B06FC" w14:textId="77777777" w:rsidR="00A96CA3" w:rsidRPr="00DA5A2C" w:rsidRDefault="00A96CA3" w:rsidP="00A96CA3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5E2B7914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1746E5A7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0D65165A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025"/>
        <w:gridCol w:w="2885"/>
        <w:gridCol w:w="2455"/>
        <w:gridCol w:w="2598"/>
        <w:gridCol w:w="2313"/>
      </w:tblGrid>
      <w:tr w:rsidR="00DA5A2C" w:rsidRPr="00DA5A2C" w14:paraId="58203BF6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9D2A7" w14:textId="6BB8D7D4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lastRenderedPageBreak/>
              <w:t>Science (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</w:rPr>
              <w:t>Skill Outcome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):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6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6544A" w14:textId="77777777" w:rsidR="00DA5A2C" w:rsidRDefault="00DA5A2C" w:rsidP="00EA6A47">
            <w:pPr>
              <w:rPr>
                <w:rFonts w:cstheme="minorHAnsi"/>
                <w:bCs/>
                <w:sz w:val="20"/>
                <w:szCs w:val="20"/>
              </w:rPr>
            </w:pPr>
            <w:r w:rsidRPr="008B381C">
              <w:rPr>
                <w:rFonts w:cstheme="minorHAnsi"/>
                <w:bCs/>
                <w:sz w:val="20"/>
                <w:szCs w:val="20"/>
              </w:rPr>
              <w:t>(4)  Investigate a practical problem and develop a possible solution</w:t>
            </w:r>
          </w:p>
          <w:p w14:paraId="30D51A55" w14:textId="77777777" w:rsidR="009A484A" w:rsidRDefault="009A484A" w:rsidP="00EA6A47">
            <w:pPr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8B381C">
              <w:rPr>
                <w:rFonts w:cstheme="minorHAnsi"/>
                <w:bCs/>
                <w:sz w:val="20"/>
                <w:szCs w:val="20"/>
              </w:rPr>
              <w:t>(</w:t>
            </w:r>
            <w:r w:rsidRPr="009A484A">
              <w:rPr>
                <w:rFonts w:cstheme="minorHAnsi"/>
                <w:bCs/>
                <w:color w:val="FF0000"/>
                <w:sz w:val="20"/>
                <w:szCs w:val="20"/>
              </w:rPr>
              <w:t>6)  Design and carry out an investigation of a practical problem and develop a possible solution</w:t>
            </w:r>
          </w:p>
          <w:p w14:paraId="0BC322F1" w14:textId="4F416347" w:rsidR="009A484A" w:rsidRPr="00DA5A2C" w:rsidRDefault="009A484A" w:rsidP="00EA6A47">
            <w:pPr>
              <w:rPr>
                <w:rFonts w:cstheme="minorHAnsi"/>
                <w:bCs/>
                <w:color w:val="000000" w:themeColor="text1"/>
              </w:rPr>
            </w:pPr>
            <w:r w:rsidRPr="009A484A">
              <w:rPr>
                <w:rFonts w:cstheme="minorHAnsi"/>
                <w:bCs/>
                <w:color w:val="4472C4" w:themeColor="accent1"/>
                <w:sz w:val="20"/>
                <w:szCs w:val="20"/>
              </w:rPr>
              <w:t>(</w:t>
            </w:r>
            <w:r w:rsidRPr="009A484A">
              <w:rPr>
                <w:rFonts w:cstheme="minorHAnsi"/>
                <w:bCs/>
                <w:color w:val="4472C4" w:themeColor="accent1"/>
                <w:sz w:val="20"/>
                <w:szCs w:val="20"/>
              </w:rPr>
              <w:t>8)  Analyze qualitative and quantitative data, and develop and assess possible explanations</w:t>
            </w:r>
          </w:p>
        </w:tc>
      </w:tr>
      <w:tr w:rsidR="00DA5A2C" w:rsidRPr="00DA5A2C" w14:paraId="6831869A" w14:textId="77777777" w:rsidTr="009A484A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91FFC" w14:textId="77777777" w:rsidR="00DA5A2C" w:rsidRPr="00DA5A2C" w:rsidRDefault="00DA5A2C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CFBA9" w14:textId="777777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F588F" w14:textId="777777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561CE" w14:textId="777777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FF58" w14:textId="777777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18ED7" w14:textId="777777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9A484A" w:rsidRPr="00DA5A2C" w14:paraId="291705A8" w14:textId="77777777" w:rsidTr="009A484A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5B122" w14:textId="77777777" w:rsidR="009A484A" w:rsidRPr="009A484A" w:rsidRDefault="009A484A" w:rsidP="00EA6A47">
            <w:pPr>
              <w:rPr>
                <w:rFonts w:cstheme="minorHAnsi"/>
                <w:b/>
                <w:bCs/>
                <w:noProof/>
                <w:color w:val="FF0000"/>
              </w:rPr>
            </w:pPr>
            <w:r w:rsidRPr="009A484A">
              <w:rPr>
                <w:rFonts w:cstheme="minorHAnsi"/>
                <w:b/>
                <w:bCs/>
                <w:noProof/>
                <w:color w:val="FF0000"/>
              </w:rPr>
              <w:t>6/7</w:t>
            </w:r>
          </w:p>
        </w:tc>
        <w:tc>
          <w:tcPr>
            <w:tcW w:w="4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68B8" w14:textId="0B79D2EB" w:rsidR="009A484A" w:rsidRPr="009A484A" w:rsidRDefault="009A484A" w:rsidP="009A484A">
            <w:pPr>
              <w:jc w:val="center"/>
              <w:rPr>
                <w:rFonts w:cstheme="minorHAnsi"/>
                <w:b/>
                <w:noProof/>
                <w:color w:val="FF0000"/>
              </w:rPr>
            </w:pPr>
            <w:r w:rsidRPr="009A484A">
              <w:rPr>
                <w:rFonts w:cstheme="minorHAnsi"/>
                <w:b/>
                <w:noProof/>
                <w:color w:val="FF0000"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7562D" w14:textId="4C90DE09" w:rsidR="009A484A" w:rsidRPr="009A484A" w:rsidRDefault="009A484A" w:rsidP="00EA6A47">
            <w:pPr>
              <w:rPr>
                <w:rFonts w:cstheme="minorHAnsi"/>
                <w:b/>
                <w:noProof/>
                <w:color w:val="FF0000"/>
              </w:rPr>
            </w:pPr>
            <w:r w:rsidRPr="009A484A">
              <w:rPr>
                <w:rFonts w:cstheme="minorHAnsi"/>
                <w:b/>
                <w:noProof/>
                <w:color w:val="FF0000"/>
              </w:rPr>
              <w:t>Emerging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1D571" w14:textId="196C46AF" w:rsidR="009A484A" w:rsidRPr="009A484A" w:rsidRDefault="009A484A" w:rsidP="00EA6A47">
            <w:pPr>
              <w:rPr>
                <w:rFonts w:cstheme="minorHAnsi"/>
                <w:b/>
                <w:noProof/>
                <w:color w:val="FF0000"/>
              </w:rPr>
            </w:pPr>
            <w:r w:rsidRPr="009A484A">
              <w:rPr>
                <w:rFonts w:cstheme="minorHAnsi"/>
                <w:b/>
                <w:noProof/>
                <w:color w:val="FF0000"/>
              </w:rPr>
              <w:t>Developing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60267" w14:textId="7B97DB31" w:rsidR="009A484A" w:rsidRPr="009A484A" w:rsidRDefault="009A484A" w:rsidP="00EA6A47">
            <w:pPr>
              <w:rPr>
                <w:rFonts w:cstheme="minorHAnsi"/>
                <w:b/>
                <w:noProof/>
                <w:color w:val="FF0000"/>
              </w:rPr>
            </w:pPr>
            <w:r w:rsidRPr="009A484A">
              <w:rPr>
                <w:rFonts w:cstheme="minorHAnsi"/>
                <w:b/>
                <w:noProof/>
                <w:color w:val="FF0000"/>
              </w:rPr>
              <w:t>Confident</w:t>
            </w:r>
          </w:p>
        </w:tc>
      </w:tr>
      <w:tr w:rsidR="00DA5A2C" w:rsidRPr="00DA5A2C" w14:paraId="6E6E2499" w14:textId="77777777" w:rsidTr="009A484A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40C882" w14:textId="77777777" w:rsidR="00DA5A2C" w:rsidRPr="009A484A" w:rsidRDefault="00DA5A2C" w:rsidP="00EA6A47">
            <w:pPr>
              <w:rPr>
                <w:rFonts w:cstheme="minorHAnsi"/>
                <w:b/>
                <w:bCs/>
                <w:noProof/>
                <w:color w:val="4472C4" w:themeColor="accent1"/>
              </w:rPr>
            </w:pPr>
            <w:r w:rsidRPr="009A484A">
              <w:rPr>
                <w:rFonts w:cstheme="minorHAnsi"/>
                <w:b/>
                <w:bCs/>
                <w:noProof/>
                <w:color w:val="4472C4" w:themeColor="accent1"/>
              </w:rPr>
              <w:t>8</w:t>
            </w: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91233" w14:textId="77777777" w:rsidR="00DA5A2C" w:rsidRPr="009A484A" w:rsidRDefault="00DA5A2C" w:rsidP="00EA6A47">
            <w:pPr>
              <w:rPr>
                <w:rFonts w:cstheme="minorHAnsi"/>
                <w:b/>
                <w:noProof/>
                <w:color w:val="4472C4" w:themeColor="accent1"/>
              </w:rPr>
            </w:pPr>
          </w:p>
        </w:tc>
        <w:tc>
          <w:tcPr>
            <w:tcW w:w="2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BE274" w14:textId="77777777" w:rsidR="00DA5A2C" w:rsidRPr="009A484A" w:rsidRDefault="00DA5A2C" w:rsidP="00EA6A47">
            <w:pPr>
              <w:rPr>
                <w:rFonts w:cstheme="minorHAnsi"/>
                <w:b/>
                <w:noProof/>
                <w:color w:val="4472C4" w:themeColor="accent1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B5141" w14:textId="77777777" w:rsidR="00DA5A2C" w:rsidRPr="009A484A" w:rsidRDefault="00DA5A2C" w:rsidP="00EA6A47">
            <w:pPr>
              <w:rPr>
                <w:rFonts w:cstheme="minorHAnsi"/>
                <w:b/>
                <w:noProof/>
                <w:color w:val="4472C4" w:themeColor="accent1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93801" w14:textId="77777777" w:rsidR="00DA5A2C" w:rsidRPr="009A484A" w:rsidRDefault="00DA5A2C" w:rsidP="00EA6A47">
            <w:pPr>
              <w:rPr>
                <w:rFonts w:cstheme="minorHAnsi"/>
                <w:b/>
                <w:noProof/>
                <w:color w:val="4472C4" w:themeColor="accen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64EEA" w14:textId="77777777" w:rsidR="00DA5A2C" w:rsidRPr="009A484A" w:rsidRDefault="00DA5A2C" w:rsidP="00EA6A47">
            <w:pPr>
              <w:rPr>
                <w:rFonts w:cstheme="minorHAnsi"/>
                <w:b/>
                <w:noProof/>
                <w:color w:val="4472C4" w:themeColor="accent1"/>
              </w:rPr>
            </w:pPr>
          </w:p>
        </w:tc>
      </w:tr>
      <w:tr w:rsidR="009A484A" w:rsidRPr="00DA5A2C" w14:paraId="5ACF111A" w14:textId="77777777" w:rsidTr="009A484A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127EE743" w14:textId="77777777" w:rsidR="00DA5A2C" w:rsidRPr="00DA5A2C" w:rsidRDefault="00DA5A2C" w:rsidP="00EA6A47">
            <w:pPr>
              <w:rPr>
                <w:rFonts w:cstheme="minorHAnsi"/>
              </w:rPr>
            </w:pPr>
          </w:p>
        </w:tc>
        <w:tc>
          <w:tcPr>
            <w:tcW w:w="202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358F1F3" w14:textId="66C5C0D3" w:rsidR="0021399A" w:rsidRDefault="0021399A" w:rsidP="00EA6A47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what a plan is and why they are helpful</w:t>
            </w:r>
          </w:p>
          <w:p w14:paraId="05687C73" w14:textId="77777777" w:rsidR="0021399A" w:rsidRDefault="0021399A" w:rsidP="00EA6A47">
            <w:pPr>
              <w:rPr>
                <w:rFonts w:cstheme="minorHAnsi"/>
              </w:rPr>
            </w:pPr>
          </w:p>
          <w:p w14:paraId="4A4E1D95" w14:textId="411753BD" w:rsidR="0021399A" w:rsidRDefault="0021399A" w:rsidP="00EA6A47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who my team is</w:t>
            </w:r>
          </w:p>
          <w:p w14:paraId="554E3184" w14:textId="77777777" w:rsidR="0021399A" w:rsidRDefault="0021399A" w:rsidP="00EA6A47">
            <w:pPr>
              <w:rPr>
                <w:rFonts w:cstheme="minorHAnsi"/>
              </w:rPr>
            </w:pPr>
          </w:p>
          <w:p w14:paraId="4BEA59FD" w14:textId="77777777" w:rsidR="0021399A" w:rsidRDefault="0021399A" w:rsidP="0021399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share what I’m learning</w:t>
            </w:r>
          </w:p>
          <w:p w14:paraId="5A32CBF5" w14:textId="77777777" w:rsidR="0021399A" w:rsidRDefault="0021399A" w:rsidP="0021399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20EF7F3" w14:textId="43CD994D" w:rsidR="0021399A" w:rsidRDefault="0021399A" w:rsidP="0021399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know that resources give me information</w:t>
            </w:r>
          </w:p>
          <w:p w14:paraId="14D5CCE2" w14:textId="77777777" w:rsidR="0021399A" w:rsidRDefault="0021399A" w:rsidP="00EA6A47">
            <w:pPr>
              <w:rPr>
                <w:rFonts w:cstheme="minorHAnsi"/>
              </w:rPr>
            </w:pPr>
          </w:p>
          <w:p w14:paraId="302C82F4" w14:textId="43FE63C6" w:rsidR="0021399A" w:rsidRDefault="0021399A" w:rsidP="00EA6A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know examples of resources that I can use </w:t>
            </w:r>
          </w:p>
          <w:p w14:paraId="3DDFE376" w14:textId="77777777" w:rsidR="0021399A" w:rsidRDefault="0021399A" w:rsidP="00EA6A47">
            <w:pPr>
              <w:rPr>
                <w:rFonts w:cstheme="minorHAnsi"/>
              </w:rPr>
            </w:pPr>
          </w:p>
          <w:p w14:paraId="10104DDD" w14:textId="77777777" w:rsidR="0021399A" w:rsidRDefault="0021399A" w:rsidP="0021399A">
            <w:pPr>
              <w:rPr>
                <w:rFonts w:cstheme="minorHAnsi"/>
              </w:rPr>
            </w:pPr>
            <w:r>
              <w:rPr>
                <w:rFonts w:cstheme="minorHAnsi"/>
              </w:rPr>
              <w:t>I know that a problem is a question that needs to be answered</w:t>
            </w:r>
          </w:p>
          <w:p w14:paraId="5F6678ED" w14:textId="77777777" w:rsidR="0021399A" w:rsidRDefault="0021399A" w:rsidP="0021399A">
            <w:pPr>
              <w:rPr>
                <w:rFonts w:cstheme="minorHAnsi"/>
              </w:rPr>
            </w:pPr>
          </w:p>
          <w:p w14:paraId="415775F2" w14:textId="77777777" w:rsidR="0021399A" w:rsidRDefault="0021399A" w:rsidP="0021399A">
            <w:pPr>
              <w:rPr>
                <w:rFonts w:cstheme="minorHAnsi"/>
              </w:rPr>
            </w:pPr>
          </w:p>
          <w:p w14:paraId="297ABB8D" w14:textId="15C7E1C2" w:rsidR="0021399A" w:rsidRPr="00DA5A2C" w:rsidRDefault="0021399A" w:rsidP="00EA6A47">
            <w:pPr>
              <w:rPr>
                <w:rFonts w:cstheme="minorHAnsi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48358377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know what the problem is</w:t>
            </w:r>
          </w:p>
          <w:p w14:paraId="4C6B95CD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B82E6A9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follow a plan to solve a problem</w:t>
            </w:r>
          </w:p>
          <w:p w14:paraId="7D818273" w14:textId="77777777" w:rsidR="0021399A" w:rsidRDefault="0021399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5840FBEB" w14:textId="500D4A66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know what materials I need to follow a plan</w:t>
            </w:r>
          </w:p>
          <w:p w14:paraId="2B2D5F02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24D8996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work as a team to solve a problem</w:t>
            </w:r>
          </w:p>
          <w:p w14:paraId="2CAB094B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A5BC892" w14:textId="1E199E9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be open and listen to others</w:t>
            </w:r>
          </w:p>
          <w:p w14:paraId="3C05C5FD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473B0B0" w14:textId="256C90BC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use a resource</w:t>
            </w:r>
          </w:p>
          <w:p w14:paraId="5182E1A5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E399514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use criteria to decide if I have solved the problem</w:t>
            </w:r>
          </w:p>
          <w:p w14:paraId="1BF13BF7" w14:textId="37DA2EA7" w:rsidR="0064744A" w:rsidRDefault="0064744A" w:rsidP="009A484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Does our solution work?</w:t>
            </w:r>
          </w:p>
          <w:p w14:paraId="3F728D34" w14:textId="747DE821" w:rsidR="00E1674F" w:rsidRPr="00E1674F" w:rsidRDefault="00E1674F" w:rsidP="0064744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FF0000"/>
                <w:lang w:val="en-CA"/>
              </w:rPr>
            </w:pPr>
            <w:r w:rsidRPr="00E1674F">
              <w:rPr>
                <w:rFonts w:cstheme="minorHAnsi"/>
                <w:color w:val="FF0000"/>
                <w:lang w:val="en-CA"/>
              </w:rPr>
              <w:t>I can explain how we have done what we planned to do?</w:t>
            </w:r>
          </w:p>
          <w:p w14:paraId="1AD99BE2" w14:textId="1BCF69CF" w:rsidR="00E1674F" w:rsidRDefault="00E1674F" w:rsidP="0064744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Do we have an answer to our question</w:t>
            </w:r>
          </w:p>
          <w:p w14:paraId="1CA9B5AC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479CB44" w14:textId="1BB588F0" w:rsidR="00DA5A2C" w:rsidRPr="0064744A" w:rsidRDefault="0064744A" w:rsidP="0064744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Is it safe?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295ADF" w14:textId="7A9356A9" w:rsidR="0064744A" w:rsidRPr="00E1674F" w:rsidRDefault="0064744A" w:rsidP="0064744A">
            <w:pPr>
              <w:rPr>
                <w:rFonts w:cstheme="minorHAnsi"/>
                <w:color w:val="FF0000"/>
                <w:lang w:val="en-CA"/>
              </w:rPr>
            </w:pPr>
            <w:r w:rsidRPr="00E1674F">
              <w:rPr>
                <w:rFonts w:cstheme="minorHAnsi"/>
                <w:color w:val="FF0000"/>
                <w:lang w:val="en-CA"/>
              </w:rPr>
              <w:t>I know why this is a problem</w:t>
            </w:r>
            <w:r w:rsidR="00E1674F" w:rsidRPr="00E1674F">
              <w:rPr>
                <w:rFonts w:cstheme="minorHAnsi"/>
                <w:color w:val="FF0000"/>
                <w:lang w:val="en-CA"/>
              </w:rPr>
              <w:t xml:space="preserve"> (purpose)</w:t>
            </w:r>
          </w:p>
          <w:p w14:paraId="05CF9A5A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11716345" w14:textId="45FA1B18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adjust and troubleshoot the plan when needed</w:t>
            </w:r>
          </w:p>
          <w:p w14:paraId="5E926CF1" w14:textId="77777777" w:rsidR="00DA5A2C" w:rsidRDefault="00DA5A2C" w:rsidP="00EA6A47">
            <w:pPr>
              <w:rPr>
                <w:rFonts w:cstheme="minorHAnsi"/>
                <w:lang w:val="en-CA"/>
              </w:rPr>
            </w:pPr>
          </w:p>
          <w:p w14:paraId="326A3EA1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use different resources to help me understand a solve a problem</w:t>
            </w:r>
          </w:p>
          <w:p w14:paraId="456573D0" w14:textId="77777777" w:rsidR="009A48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31A5C5C1" w14:textId="0645B408" w:rsidR="009A48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find different kinds of resources</w:t>
            </w:r>
          </w:p>
          <w:p w14:paraId="329ECEB5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F8824F7" w14:textId="38A5B86D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use my interests and strengths to share</w:t>
            </w:r>
            <w:r>
              <w:rPr>
                <w:rFonts w:cstheme="minorHAnsi"/>
                <w:color w:val="000000" w:themeColor="text1"/>
                <w:lang w:val="en-CA"/>
              </w:rPr>
              <w:t xml:space="preserve"> (ideas)</w:t>
            </w:r>
            <w:r>
              <w:rPr>
                <w:rFonts w:cstheme="minorHAnsi"/>
                <w:color w:val="000000" w:themeColor="text1"/>
                <w:lang w:val="en-CA"/>
              </w:rPr>
              <w:t xml:space="preserve"> with other on my team</w:t>
            </w:r>
          </w:p>
          <w:p w14:paraId="51AECE76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576C82D9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 xml:space="preserve">I can learn from others on my team </w:t>
            </w:r>
          </w:p>
          <w:p w14:paraId="43DDF37C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-</w:t>
            </w:r>
            <w:r w:rsidRPr="0064744A">
              <w:rPr>
                <w:rFonts w:cstheme="minorHAnsi"/>
                <w:color w:val="000000" w:themeColor="text1"/>
                <w:lang w:val="en-CA"/>
              </w:rPr>
              <w:t>Does it work every time?</w:t>
            </w:r>
          </w:p>
          <w:p w14:paraId="45C96FF1" w14:textId="77777777" w:rsidR="009A48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5291A105" w14:textId="77777777" w:rsidR="00E1674F" w:rsidRPr="00E1674F" w:rsidRDefault="00E1674F" w:rsidP="00E1674F">
            <w:pPr>
              <w:rPr>
                <w:rFonts w:cstheme="minorHAnsi"/>
                <w:color w:val="FF0000"/>
                <w:lang w:val="en-CA"/>
              </w:rPr>
            </w:pPr>
            <w:r w:rsidRPr="00E1674F">
              <w:rPr>
                <w:rFonts w:cstheme="minorHAnsi"/>
                <w:color w:val="FF0000"/>
                <w:lang w:val="en-CA"/>
              </w:rPr>
              <w:t>I can test, and retest</w:t>
            </w:r>
          </w:p>
          <w:p w14:paraId="70C8632D" w14:textId="77777777" w:rsidR="00E1674F" w:rsidRDefault="00E1674F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F77CEA3" w14:textId="08D9CE08" w:rsidR="0064744A" w:rsidRP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-</w:t>
            </w:r>
            <w:r w:rsidRPr="0064744A">
              <w:rPr>
                <w:rFonts w:cstheme="minorHAnsi"/>
                <w:color w:val="000000" w:themeColor="text1"/>
                <w:lang w:val="en-CA"/>
              </w:rPr>
              <w:t>Are materials available and reasonable?</w:t>
            </w:r>
            <w:r w:rsidR="00E1674F">
              <w:rPr>
                <w:rFonts w:cstheme="minorHAnsi"/>
                <w:color w:val="000000" w:themeColor="text1"/>
                <w:lang w:val="en-CA"/>
              </w:rPr>
              <w:t xml:space="preserve"> </w:t>
            </w:r>
          </w:p>
        </w:tc>
        <w:tc>
          <w:tcPr>
            <w:tcW w:w="2598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8CEAC83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make a plan to solve a problem</w:t>
            </w:r>
          </w:p>
          <w:p w14:paraId="11851A23" w14:textId="77777777" w:rsidR="0064744A" w:rsidRP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3A486FBB" w14:textId="77777777" w:rsidR="0064744A" w:rsidRP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 w:rsidRPr="0064744A">
              <w:rPr>
                <w:rFonts w:cstheme="minorHAnsi"/>
                <w:color w:val="000000" w:themeColor="text1"/>
                <w:lang w:val="en-CA"/>
              </w:rPr>
              <w:t>Does it stand up over time?</w:t>
            </w:r>
          </w:p>
          <w:p w14:paraId="0707D731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62EAABC9" w14:textId="24E52D4E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 w:rsidRPr="0064744A">
              <w:rPr>
                <w:rFonts w:cstheme="minorHAnsi"/>
                <w:color w:val="000000" w:themeColor="text1"/>
                <w:lang w:val="en-CA"/>
              </w:rPr>
              <w:t>Could someone else use your plan and get the same results?</w:t>
            </w:r>
          </w:p>
          <w:p w14:paraId="4F02711B" w14:textId="77777777" w:rsidR="0021399A" w:rsidRPr="0064744A" w:rsidRDefault="0021399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1BCF8415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explain or attempt to improve my plan</w:t>
            </w:r>
          </w:p>
          <w:p w14:paraId="6828448F" w14:textId="2076C2EE" w:rsidR="00E1674F" w:rsidRPr="00E1674F" w:rsidRDefault="00E1674F" w:rsidP="0064744A">
            <w:pPr>
              <w:rPr>
                <w:rFonts w:cstheme="minorHAnsi"/>
                <w:color w:val="FF0000"/>
                <w:lang w:val="en-CA"/>
              </w:rPr>
            </w:pPr>
            <w:r w:rsidRPr="00E1674F">
              <w:rPr>
                <w:rFonts w:cstheme="minorHAnsi"/>
                <w:color w:val="FF0000"/>
                <w:lang w:val="en-CA"/>
              </w:rPr>
              <w:t>I can test, modify and retests</w:t>
            </w:r>
          </w:p>
          <w:p w14:paraId="2457F2F9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1982C8C" w14:textId="6F57ED24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change my ideas based on what I learned and found out (resources and people)</w:t>
            </w:r>
          </w:p>
          <w:p w14:paraId="3F70C9FE" w14:textId="77777777" w:rsidR="009A48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12D52486" w14:textId="78AF1B0F" w:rsidR="009A484A" w:rsidRPr="009A484A" w:rsidRDefault="009A484A" w:rsidP="0064744A">
            <w:pPr>
              <w:rPr>
                <w:rFonts w:cstheme="minorHAnsi"/>
                <w:color w:val="FF0000"/>
                <w:lang w:val="en-CA"/>
              </w:rPr>
            </w:pPr>
            <w:r w:rsidRPr="009A484A">
              <w:rPr>
                <w:rFonts w:cstheme="minorHAnsi"/>
                <w:color w:val="FF0000"/>
                <w:lang w:val="en-CA"/>
              </w:rPr>
              <w:t>I can work cooperatively</w:t>
            </w:r>
          </w:p>
          <w:p w14:paraId="0FA1A8FC" w14:textId="77777777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72C5447F" w14:textId="75F09F35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explain how our plan can be used to solve other problems</w:t>
            </w:r>
          </w:p>
          <w:p w14:paraId="7F7EB94C" w14:textId="77777777" w:rsidR="00E1674F" w:rsidRDefault="00E1674F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23F2260" w14:textId="018DA91F" w:rsidR="0064744A" w:rsidRPr="009A484A" w:rsidRDefault="009A484A" w:rsidP="009A484A">
            <w:pPr>
              <w:rPr>
                <w:rFonts w:cstheme="minorHAnsi"/>
                <w:color w:val="FF0000"/>
                <w:lang w:val="en-CA"/>
              </w:rPr>
            </w:pPr>
            <w:r w:rsidRPr="00E1674F">
              <w:rPr>
                <w:rFonts w:cstheme="minorHAnsi"/>
                <w:color w:val="FF0000"/>
                <w:lang w:val="en-CA"/>
              </w:rPr>
              <w:t xml:space="preserve">How does our solution impact </w:t>
            </w:r>
            <w:proofErr w:type="gramStart"/>
            <w:r w:rsidRPr="00E1674F">
              <w:rPr>
                <w:rFonts w:cstheme="minorHAnsi"/>
                <w:color w:val="FF0000"/>
                <w:lang w:val="en-CA"/>
              </w:rPr>
              <w:t>myself</w:t>
            </w:r>
            <w:proofErr w:type="gramEnd"/>
            <w:r w:rsidRPr="00E1674F">
              <w:rPr>
                <w:rFonts w:cstheme="minorHAnsi"/>
                <w:color w:val="FF0000"/>
                <w:lang w:val="en-CA"/>
              </w:rPr>
              <w:t xml:space="preserve"> and other</w:t>
            </w:r>
            <w:r>
              <w:rPr>
                <w:rFonts w:cstheme="minorHAnsi"/>
                <w:color w:val="FF0000"/>
                <w:lang w:val="en-CA"/>
              </w:rPr>
              <w:t>s</w:t>
            </w:r>
          </w:p>
        </w:tc>
        <w:tc>
          <w:tcPr>
            <w:tcW w:w="2313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36C830F9" w14:textId="1B47DBB7" w:rsidR="0064744A" w:rsidRDefault="0021399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understand how problem can look different from different perspectives</w:t>
            </w:r>
          </w:p>
          <w:p w14:paraId="0E0D5839" w14:textId="77777777" w:rsidR="009A48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5B397823" w14:textId="77777777" w:rsidR="009A484A" w:rsidRPr="009A484A" w:rsidRDefault="009A484A" w:rsidP="009A484A">
            <w:pPr>
              <w:rPr>
                <w:rFonts w:cstheme="minorHAnsi"/>
                <w:color w:val="FF0000"/>
                <w:lang w:val="en-CA"/>
              </w:rPr>
            </w:pPr>
            <w:r w:rsidRPr="009A484A">
              <w:rPr>
                <w:rFonts w:cstheme="minorHAnsi"/>
                <w:color w:val="FF0000"/>
                <w:lang w:val="en-CA"/>
              </w:rPr>
              <w:t>I can find and choose resources for specific purposes</w:t>
            </w:r>
          </w:p>
          <w:p w14:paraId="20A79F79" w14:textId="77777777" w:rsidR="0064744A" w:rsidRPr="0021399A" w:rsidRDefault="0064744A" w:rsidP="0021399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4AD25617" w14:textId="26AF9C7C" w:rsidR="0064744A" w:rsidRDefault="006474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 w:rsidRPr="0064744A">
              <w:rPr>
                <w:rFonts w:cstheme="minorHAnsi"/>
                <w:color w:val="000000" w:themeColor="text1"/>
                <w:lang w:val="en-CA"/>
              </w:rPr>
              <w:t>I can cite the resources that I use</w:t>
            </w:r>
          </w:p>
          <w:p w14:paraId="5C1D9009" w14:textId="77777777" w:rsidR="009A48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</w:p>
          <w:p w14:paraId="21181D6F" w14:textId="60F41C72" w:rsidR="009A484A" w:rsidRPr="0064744A" w:rsidRDefault="009A484A" w:rsidP="006474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000000" w:themeColor="text1"/>
                <w:lang w:val="en-CA"/>
              </w:rPr>
              <w:t>I can find authentic and valid resources</w:t>
            </w:r>
          </w:p>
          <w:p w14:paraId="02FF4821" w14:textId="77777777" w:rsidR="00DA5A2C" w:rsidRDefault="00DA5A2C" w:rsidP="00EA6A47">
            <w:pPr>
              <w:ind w:left="323" w:hanging="283"/>
              <w:rPr>
                <w:rFonts w:cstheme="minorHAnsi"/>
                <w:lang w:val="en-CA"/>
              </w:rPr>
            </w:pPr>
          </w:p>
          <w:p w14:paraId="19D97D31" w14:textId="77777777" w:rsidR="009A484A" w:rsidRDefault="009A484A" w:rsidP="009A484A">
            <w:pPr>
              <w:rPr>
                <w:rFonts w:cstheme="minorHAnsi"/>
                <w:lang w:val="en-CA"/>
              </w:rPr>
            </w:pPr>
          </w:p>
          <w:p w14:paraId="47A48104" w14:textId="77777777" w:rsidR="009A484A" w:rsidRDefault="009A484A" w:rsidP="009A484A">
            <w:pPr>
              <w:rPr>
                <w:rFonts w:cstheme="minorHAnsi"/>
                <w:color w:val="000000" w:themeColor="text1"/>
                <w:lang w:val="en-CA"/>
              </w:rPr>
            </w:pPr>
            <w:r>
              <w:rPr>
                <w:rFonts w:cstheme="minorHAnsi"/>
                <w:color w:val="FF0000"/>
                <w:lang w:val="en-CA"/>
              </w:rPr>
              <w:t>I</w:t>
            </w:r>
            <w:r w:rsidRPr="00E1674F">
              <w:rPr>
                <w:rFonts w:cstheme="minorHAnsi"/>
                <w:color w:val="FF0000"/>
                <w:lang w:val="en-CA"/>
              </w:rPr>
              <w:t xml:space="preserve"> can describe how</w:t>
            </w:r>
            <w:r>
              <w:rPr>
                <w:rFonts w:cstheme="minorHAnsi"/>
                <w:color w:val="FF0000"/>
                <w:lang w:val="en-CA"/>
              </w:rPr>
              <w:t xml:space="preserve"> materials</w:t>
            </w:r>
            <w:r w:rsidRPr="00E1674F">
              <w:rPr>
                <w:rFonts w:cstheme="minorHAnsi"/>
                <w:color w:val="FF0000"/>
                <w:lang w:val="en-CA"/>
              </w:rPr>
              <w:t xml:space="preserve"> will be used</w:t>
            </w:r>
          </w:p>
          <w:p w14:paraId="192A2CD5" w14:textId="77777777" w:rsidR="009A484A" w:rsidRDefault="009A484A" w:rsidP="009A484A">
            <w:pPr>
              <w:rPr>
                <w:rFonts w:cstheme="minorHAnsi"/>
                <w:lang w:val="en-CA"/>
              </w:rPr>
            </w:pPr>
          </w:p>
          <w:p w14:paraId="0206AD71" w14:textId="77777777" w:rsidR="009A484A" w:rsidRPr="00E1674F" w:rsidRDefault="009A484A" w:rsidP="009A484A">
            <w:pPr>
              <w:rPr>
                <w:rFonts w:cstheme="minorHAnsi"/>
                <w:color w:val="FF0000"/>
                <w:lang w:val="en-CA"/>
              </w:rPr>
            </w:pPr>
            <w:r w:rsidRPr="00E1674F">
              <w:rPr>
                <w:rFonts w:cstheme="minorHAnsi"/>
                <w:color w:val="FF0000"/>
                <w:lang w:val="en-CA"/>
              </w:rPr>
              <w:t>I can solve the problem in different ways</w:t>
            </w:r>
          </w:p>
          <w:p w14:paraId="6B168A93" w14:textId="038ED265" w:rsidR="009A484A" w:rsidRPr="00DA5A2C" w:rsidRDefault="009A484A" w:rsidP="00EA6A47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55163AAA" w14:textId="28E66D9A" w:rsidR="00FE05BF" w:rsidRDefault="00FE05BF" w:rsidP="00383DF2">
      <w:pPr>
        <w:rPr>
          <w:rFonts w:cstheme="minorHAnsi"/>
          <w:color w:val="000000" w:themeColor="text1"/>
          <w:lang w:val="en-CA"/>
        </w:rPr>
      </w:pPr>
    </w:p>
    <w:p w14:paraId="54D4E2A7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7C54B7C1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71A59" w14:textId="59176EED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Science (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>Attitude Outcome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):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9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AA911" w14:textId="660E6DD7" w:rsidR="00DA5A2C" w:rsidRPr="00DA5A2C" w:rsidRDefault="00DA5A2C" w:rsidP="00EA6A47">
            <w:pPr>
              <w:rPr>
                <w:rFonts w:cstheme="minorHAnsi"/>
                <w:bCs/>
                <w:color w:val="000000" w:themeColor="text1"/>
              </w:rPr>
            </w:pPr>
            <w:r w:rsidRPr="008B381C">
              <w:rPr>
                <w:rFonts w:cstheme="minorHAnsi"/>
                <w:bCs/>
                <w:sz w:val="20"/>
                <w:szCs w:val="20"/>
              </w:rPr>
              <w:t>(4/6) Demonstrate positive attitudes for the study of science and for the application of science in responsible ways.</w:t>
            </w:r>
          </w:p>
        </w:tc>
      </w:tr>
      <w:tr w:rsidR="00A96CA3" w:rsidRPr="00DA5A2C" w14:paraId="4B34BA67" w14:textId="77777777" w:rsidTr="00EA6A47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A6B5C" w14:textId="77777777" w:rsidR="00A96CA3" w:rsidRPr="00DA5A2C" w:rsidRDefault="00A96CA3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59930" w14:textId="77777777" w:rsidR="00A96CA3" w:rsidRPr="00DA5A2C" w:rsidRDefault="00A96CA3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2AE70" w14:textId="77777777" w:rsidR="00A96CA3" w:rsidRPr="00DA5A2C" w:rsidRDefault="00A96CA3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ADD06" w14:textId="77777777" w:rsidR="00A96CA3" w:rsidRPr="00DA5A2C" w:rsidRDefault="00A96CA3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DFCF5" w14:textId="77777777" w:rsidR="00A96CA3" w:rsidRPr="00DA5A2C" w:rsidRDefault="00A96CA3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E0B4F" w14:textId="77777777" w:rsidR="00A96CA3" w:rsidRPr="00DA5A2C" w:rsidRDefault="00A96CA3" w:rsidP="00EA6A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2A4F1B94" w14:textId="77777777" w:rsidTr="00960DE2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FE00D" w14:textId="77777777" w:rsidR="00A96CA3" w:rsidRPr="00DA5A2C" w:rsidRDefault="00A96CA3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33C5F" w14:textId="77777777" w:rsidR="00A96CA3" w:rsidRPr="00DA5A2C" w:rsidRDefault="00A96CA3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FE6B1" w14:textId="77777777" w:rsidR="00A96CA3" w:rsidRPr="00DA5A2C" w:rsidRDefault="00A96CA3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220DE" w14:textId="77777777" w:rsidR="00A96CA3" w:rsidRPr="00DA5A2C" w:rsidRDefault="00A96CA3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3B533" w14:textId="77777777" w:rsidR="00A96CA3" w:rsidRPr="00DA5A2C" w:rsidRDefault="00A96CA3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B231F" w14:textId="77777777" w:rsidR="00A96CA3" w:rsidRPr="00DA5A2C" w:rsidRDefault="00A96CA3" w:rsidP="00EA6A47">
            <w:pPr>
              <w:rPr>
                <w:rFonts w:cstheme="minorHAnsi"/>
                <w:b/>
                <w:noProof/>
              </w:rPr>
            </w:pPr>
          </w:p>
        </w:tc>
      </w:tr>
      <w:tr w:rsidR="00DA5A2C" w:rsidRPr="00DA5A2C" w14:paraId="360D253E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1C2E6" w14:textId="77777777" w:rsidR="00DA5A2C" w:rsidRPr="00DA5A2C" w:rsidRDefault="00DA5A2C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ECBFE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4B254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A1F74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55DEF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18DE4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</w:tr>
      <w:tr w:rsidR="00DA5A2C" w:rsidRPr="00DA5A2C" w14:paraId="08306CE9" w14:textId="77777777" w:rsidTr="00DA5A2C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315A84F4" w14:textId="77777777" w:rsidR="00DA5A2C" w:rsidRPr="00DA5A2C" w:rsidRDefault="00DA5A2C" w:rsidP="00EA6A47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8AB5EC7" w14:textId="77777777" w:rsidR="00DA5A2C" w:rsidRPr="00DA5A2C" w:rsidRDefault="00DA5A2C" w:rsidP="00EA6A47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615FE5D6" w14:textId="77777777" w:rsidR="00DA5A2C" w:rsidRPr="00DA5A2C" w:rsidRDefault="00DA5A2C" w:rsidP="00EA6A47">
            <w:pPr>
              <w:pStyle w:val="NormalWeb"/>
              <w:ind w:left="355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013229" w14:textId="77777777" w:rsidR="00DA5A2C" w:rsidRPr="00DA5A2C" w:rsidRDefault="00DA5A2C" w:rsidP="00EA6A47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3EE2C8E" w14:textId="77777777" w:rsidR="00DA5A2C" w:rsidRPr="00DA5A2C" w:rsidRDefault="00DA5A2C" w:rsidP="00EA6A47">
            <w:pPr>
              <w:pStyle w:val="ListParagraph"/>
              <w:ind w:left="355"/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23301F60" w14:textId="77777777" w:rsidR="00DA5A2C" w:rsidRPr="00DA5A2C" w:rsidRDefault="00DA5A2C" w:rsidP="00EA6A47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39F0220D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1ADCB97B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295E99E7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7C734C81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56987C82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8F755" w14:textId="7FEF6D51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Science (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>Attitude Outcome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):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10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54B59" w14:textId="10CF5691" w:rsidR="00DA5A2C" w:rsidRPr="00DA5A2C" w:rsidRDefault="00DA5A2C" w:rsidP="00EA6A47">
            <w:pPr>
              <w:rPr>
                <w:rFonts w:cstheme="minorHAnsi"/>
                <w:bCs/>
                <w:color w:val="000000" w:themeColor="text1"/>
              </w:rPr>
            </w:pPr>
            <w:r w:rsidRPr="008B381C">
              <w:rPr>
                <w:rFonts w:cstheme="minorHAnsi"/>
                <w:sz w:val="20"/>
                <w:szCs w:val="20"/>
              </w:rPr>
              <w:t>(8) Interest in Science</w:t>
            </w:r>
          </w:p>
        </w:tc>
      </w:tr>
      <w:tr w:rsidR="00DA5A2C" w:rsidRPr="00DA5A2C" w14:paraId="51A61C54" w14:textId="77777777" w:rsidTr="00EA6A47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D65A3" w14:textId="77777777" w:rsidR="00DA5A2C" w:rsidRPr="00DA5A2C" w:rsidRDefault="00DA5A2C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0F2F5" w14:textId="79ED402F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58B8E" w14:textId="4356F477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7854D" w14:textId="2A1A05A3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1B617" w14:textId="22BF9092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33F09" w14:textId="3C87045F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</w:tr>
      <w:tr w:rsidR="00DA5A2C" w:rsidRPr="00DA5A2C" w14:paraId="2D77B252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9971B" w14:textId="77777777" w:rsidR="00DA5A2C" w:rsidRPr="00DA5A2C" w:rsidRDefault="00DA5A2C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6E9C8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38AFA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7732F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AAE2A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83DCD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</w:tr>
      <w:tr w:rsidR="00A96CA3" w:rsidRPr="00DA5A2C" w14:paraId="50372C32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00CD40" w14:textId="77777777" w:rsidR="00A96CA3" w:rsidRPr="00DA5A2C" w:rsidRDefault="00A96CA3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F0BCF" w14:textId="513DD8A7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4CBD4" w14:textId="4CAD4CD1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C76BB" w14:textId="2F68D913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3C14C" w14:textId="645C7E00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B4086" w14:textId="4B5AA682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3A1EC3DF" w14:textId="77777777" w:rsidTr="00EA6A47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6FA759FF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23471B1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30FA5610" w14:textId="77777777" w:rsidR="00A96CA3" w:rsidRPr="00DA5A2C" w:rsidRDefault="00A96CA3" w:rsidP="00A96CA3">
            <w:pPr>
              <w:pStyle w:val="NormalWeb"/>
              <w:ind w:left="355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C47797" w14:textId="77777777" w:rsidR="00A96CA3" w:rsidRPr="00DA5A2C" w:rsidRDefault="00A96CA3" w:rsidP="00A96CA3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22C82D2" w14:textId="77777777" w:rsidR="00A96CA3" w:rsidRPr="00DA5A2C" w:rsidRDefault="00A96CA3" w:rsidP="00A96CA3">
            <w:pPr>
              <w:pStyle w:val="ListParagraph"/>
              <w:ind w:left="355"/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20A37727" w14:textId="77777777" w:rsidR="00A96CA3" w:rsidRPr="00DA5A2C" w:rsidRDefault="00A96CA3" w:rsidP="00A96CA3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4B1A95FD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p w14:paraId="6921DDD6" w14:textId="77777777" w:rsidR="00DA5A2C" w:rsidRDefault="00DA5A2C" w:rsidP="00383DF2">
      <w:pPr>
        <w:rPr>
          <w:rFonts w:cstheme="minorHAnsi"/>
          <w:color w:val="000000" w:themeColor="text1"/>
          <w:lang w:val="en-CA"/>
        </w:rPr>
      </w:pPr>
    </w:p>
    <w:tbl>
      <w:tblPr>
        <w:tblStyle w:val="TableGrid"/>
        <w:tblpPr w:leftFromText="180" w:rightFromText="180" w:vertAnchor="text" w:horzAnchor="margin" w:tblpY="68"/>
        <w:tblW w:w="14357" w:type="dxa"/>
        <w:tblLook w:val="04A0" w:firstRow="1" w:lastRow="0" w:firstColumn="1" w:lastColumn="0" w:noHBand="0" w:noVBand="1"/>
      </w:tblPr>
      <w:tblGrid>
        <w:gridCol w:w="2081"/>
        <w:gridCol w:w="2455"/>
        <w:gridCol w:w="2455"/>
        <w:gridCol w:w="2455"/>
        <w:gridCol w:w="2455"/>
        <w:gridCol w:w="2456"/>
      </w:tblGrid>
      <w:tr w:rsidR="00DA5A2C" w:rsidRPr="00DA5A2C" w14:paraId="74912134" w14:textId="77777777" w:rsidTr="00EA6A47">
        <w:trPr>
          <w:trHeight w:val="69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57B46B" w14:textId="5E6F8872" w:rsidR="00DA5A2C" w:rsidRPr="00DA5A2C" w:rsidRDefault="00DA5A2C" w:rsidP="00EA6A47">
            <w:pP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</w:pP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Science (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>Attitude Outcome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 xml:space="preserve">): 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1</w:t>
            </w:r>
            <w:r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1</w:t>
            </w:r>
            <w:r w:rsidRPr="00DA5A2C">
              <w:rPr>
                <w:rFonts w:cstheme="minorHAnsi"/>
                <w:b/>
                <w:bCs/>
                <w:i/>
                <w:iCs/>
                <w:u w:val="single"/>
                <w:lang w:val="en-CA"/>
              </w:rPr>
              <w:t>:</w:t>
            </w:r>
          </w:p>
        </w:tc>
        <w:tc>
          <w:tcPr>
            <w:tcW w:w="12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136D3" w14:textId="3D61ED4E" w:rsidR="00DA5A2C" w:rsidRPr="00DA5A2C" w:rsidRDefault="00DA5A2C" w:rsidP="00DA5A2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381C">
              <w:rPr>
                <w:rFonts w:asciiTheme="minorHAnsi" w:hAnsiTheme="minorHAnsi" w:cstheme="minorHAnsi"/>
                <w:sz w:val="20"/>
                <w:szCs w:val="20"/>
              </w:rPr>
              <w:t>(8) Stewardship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8B381C">
              <w:rPr>
                <w:rFonts w:asciiTheme="minorHAnsi" w:hAnsiTheme="minorHAnsi" w:cstheme="minorHAnsi"/>
                <w:sz w:val="20"/>
                <w:szCs w:val="20"/>
              </w:rPr>
              <w:t>Demonstrate sensitivity and responsibility in pursuing a balance between the needs of humans and a sustainable environment</w:t>
            </w:r>
          </w:p>
        </w:tc>
      </w:tr>
      <w:tr w:rsidR="00DA5A2C" w:rsidRPr="00DA5A2C" w14:paraId="59909A2B" w14:textId="77777777" w:rsidTr="00EA6A47">
        <w:trPr>
          <w:trHeight w:val="343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B3BEF3" w14:textId="77777777" w:rsidR="00DA5A2C" w:rsidRPr="00DA5A2C" w:rsidRDefault="00DA5A2C" w:rsidP="00EA6A47">
            <w:pPr>
              <w:rPr>
                <w:rFonts w:cstheme="minorHAnsi"/>
                <w:b/>
              </w:rPr>
            </w:pPr>
            <w:r w:rsidRPr="00DA5A2C">
              <w:rPr>
                <w:rFonts w:cstheme="minorHAnsi"/>
                <w:b/>
              </w:rPr>
              <w:t>Gr 4/5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1623E" w14:textId="3A749435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2C901" w14:textId="09B9DD89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5F518" w14:textId="241661FD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8695D" w14:textId="45E9595F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F1835" w14:textId="5B076638" w:rsidR="00DA5A2C" w:rsidRPr="00DA5A2C" w:rsidRDefault="00DA5A2C" w:rsidP="00EA6A47">
            <w:pPr>
              <w:jc w:val="center"/>
              <w:rPr>
                <w:rFonts w:cstheme="minorHAnsi"/>
                <w:b/>
              </w:rPr>
            </w:pPr>
          </w:p>
        </w:tc>
      </w:tr>
      <w:tr w:rsidR="00DA5A2C" w:rsidRPr="00DA5A2C" w14:paraId="7E1B62B0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75990" w14:textId="77777777" w:rsidR="00DA5A2C" w:rsidRPr="00DA5A2C" w:rsidRDefault="00DA5A2C" w:rsidP="00EA6A47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6/7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990B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30986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11AF2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37168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2852A" w14:textId="77777777" w:rsidR="00DA5A2C" w:rsidRPr="00DA5A2C" w:rsidRDefault="00DA5A2C" w:rsidP="00EA6A47">
            <w:pPr>
              <w:rPr>
                <w:rFonts w:cstheme="minorHAnsi"/>
                <w:b/>
                <w:noProof/>
              </w:rPr>
            </w:pPr>
          </w:p>
        </w:tc>
      </w:tr>
      <w:tr w:rsidR="00A96CA3" w:rsidRPr="00DA5A2C" w14:paraId="73DAA66E" w14:textId="77777777" w:rsidTr="00EA6A47">
        <w:trPr>
          <w:trHeight w:val="393"/>
        </w:trPr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5F03F" w14:textId="77777777" w:rsidR="00A96CA3" w:rsidRPr="00DA5A2C" w:rsidRDefault="00A96CA3" w:rsidP="00A96CA3">
            <w:pPr>
              <w:rPr>
                <w:rFonts w:cstheme="minorHAnsi"/>
                <w:b/>
                <w:bCs/>
                <w:noProof/>
              </w:rPr>
            </w:pPr>
            <w:r w:rsidRPr="00DA5A2C">
              <w:rPr>
                <w:rFonts w:cstheme="minorHAnsi"/>
                <w:b/>
                <w:bCs/>
                <w:noProof/>
              </w:rPr>
              <w:t>8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E99E6" w14:textId="2B405267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Approaching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2CD84" w14:textId="5DA6034C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Emerging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32D4E" w14:textId="44D95832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Developing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DAFA1" w14:textId="61194AFB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Confident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6000" w14:textId="225E70B4" w:rsidR="00A96CA3" w:rsidRPr="00DA5A2C" w:rsidRDefault="00A96CA3" w:rsidP="00A96CA3">
            <w:pPr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</w:rPr>
              <w:t>Extending</w:t>
            </w:r>
          </w:p>
        </w:tc>
      </w:tr>
      <w:tr w:rsidR="00A96CA3" w:rsidRPr="00DA5A2C" w14:paraId="0C4514DE" w14:textId="77777777" w:rsidTr="00EA6A47">
        <w:trPr>
          <w:trHeight w:val="2693"/>
        </w:trPr>
        <w:tc>
          <w:tcPr>
            <w:tcW w:w="2081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262FC046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0F01014" w14:textId="77777777" w:rsidR="00A96CA3" w:rsidRPr="00DA5A2C" w:rsidRDefault="00A96CA3" w:rsidP="00A96CA3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64A59027" w14:textId="77777777" w:rsidR="00A96CA3" w:rsidRPr="00DA5A2C" w:rsidRDefault="00A96CA3" w:rsidP="00A96CA3">
            <w:pPr>
              <w:pStyle w:val="NormalWeb"/>
              <w:ind w:left="355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980D8C" w14:textId="77777777" w:rsidR="00A96CA3" w:rsidRPr="00DA5A2C" w:rsidRDefault="00A96CA3" w:rsidP="00A96CA3">
            <w:pPr>
              <w:rPr>
                <w:rFonts w:cstheme="minorHAnsi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6A4C847B" w14:textId="77777777" w:rsidR="00A96CA3" w:rsidRPr="00DA5A2C" w:rsidRDefault="00A96CA3" w:rsidP="00A96CA3">
            <w:pPr>
              <w:pStyle w:val="ListParagraph"/>
              <w:ind w:left="355"/>
              <w:rPr>
                <w:rFonts w:cstheme="minorHAnsi"/>
                <w:color w:val="000000" w:themeColor="text1"/>
                <w:lang w:val="en-CA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dashed" w:sz="4" w:space="0" w:color="auto"/>
            </w:tcBorders>
            <w:shd w:val="clear" w:color="auto" w:fill="FFFFFF" w:themeFill="background1"/>
          </w:tcPr>
          <w:p w14:paraId="14834D9C" w14:textId="77777777" w:rsidR="00A96CA3" w:rsidRPr="00DA5A2C" w:rsidRDefault="00A96CA3" w:rsidP="00A96CA3">
            <w:pPr>
              <w:ind w:left="323" w:hanging="283"/>
              <w:rPr>
                <w:rFonts w:cstheme="minorHAnsi"/>
                <w:lang w:val="en-CA"/>
              </w:rPr>
            </w:pPr>
          </w:p>
        </w:tc>
      </w:tr>
    </w:tbl>
    <w:p w14:paraId="4989037D" w14:textId="77777777" w:rsidR="00DA5A2C" w:rsidRPr="00383DF2" w:rsidRDefault="00DA5A2C" w:rsidP="00383DF2">
      <w:pPr>
        <w:rPr>
          <w:rFonts w:cstheme="minorHAnsi"/>
          <w:color w:val="000000" w:themeColor="text1"/>
          <w:lang w:val="en-CA"/>
        </w:rPr>
      </w:pPr>
    </w:p>
    <w:sectPr w:rsidR="00DA5A2C" w:rsidRPr="00383DF2" w:rsidSect="00383DF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229"/>
    <w:multiLevelType w:val="hybridMultilevel"/>
    <w:tmpl w:val="FCE6C750"/>
    <w:lvl w:ilvl="0" w:tplc="ADF41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803"/>
    <w:multiLevelType w:val="hybridMultilevel"/>
    <w:tmpl w:val="5134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6AEA"/>
    <w:multiLevelType w:val="hybridMultilevel"/>
    <w:tmpl w:val="D6FE61CC"/>
    <w:lvl w:ilvl="0" w:tplc="B366F91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0003"/>
    <w:multiLevelType w:val="hybridMultilevel"/>
    <w:tmpl w:val="41EC5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6294"/>
    <w:multiLevelType w:val="hybridMultilevel"/>
    <w:tmpl w:val="8F8A1DAA"/>
    <w:lvl w:ilvl="0" w:tplc="A086DB9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0F10"/>
    <w:multiLevelType w:val="hybridMultilevel"/>
    <w:tmpl w:val="8F6CB7D6"/>
    <w:lvl w:ilvl="0" w:tplc="80863B7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31FE0"/>
    <w:multiLevelType w:val="hybridMultilevel"/>
    <w:tmpl w:val="2A04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60EF6"/>
    <w:multiLevelType w:val="hybridMultilevel"/>
    <w:tmpl w:val="932457EA"/>
    <w:lvl w:ilvl="0" w:tplc="ADF41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2780">
    <w:abstractNumId w:val="7"/>
  </w:num>
  <w:num w:numId="2" w16cid:durableId="517239990">
    <w:abstractNumId w:val="3"/>
  </w:num>
  <w:num w:numId="3" w16cid:durableId="60448457">
    <w:abstractNumId w:val="0"/>
  </w:num>
  <w:num w:numId="4" w16cid:durableId="1409303473">
    <w:abstractNumId w:val="1"/>
  </w:num>
  <w:num w:numId="5" w16cid:durableId="1695498908">
    <w:abstractNumId w:val="6"/>
  </w:num>
  <w:num w:numId="6" w16cid:durableId="1405420856">
    <w:abstractNumId w:val="2"/>
  </w:num>
  <w:num w:numId="7" w16cid:durableId="1544514849">
    <w:abstractNumId w:val="4"/>
  </w:num>
  <w:num w:numId="8" w16cid:durableId="124592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F2"/>
    <w:rsid w:val="000555BA"/>
    <w:rsid w:val="00061C1A"/>
    <w:rsid w:val="000E44E5"/>
    <w:rsid w:val="0021399A"/>
    <w:rsid w:val="00245411"/>
    <w:rsid w:val="003739E7"/>
    <w:rsid w:val="0037686A"/>
    <w:rsid w:val="00383DF2"/>
    <w:rsid w:val="00385D41"/>
    <w:rsid w:val="003B2BCA"/>
    <w:rsid w:val="004F1BA7"/>
    <w:rsid w:val="00503627"/>
    <w:rsid w:val="0052277A"/>
    <w:rsid w:val="00604982"/>
    <w:rsid w:val="0064744A"/>
    <w:rsid w:val="00684037"/>
    <w:rsid w:val="007E1115"/>
    <w:rsid w:val="009175E9"/>
    <w:rsid w:val="009379D3"/>
    <w:rsid w:val="009A484A"/>
    <w:rsid w:val="009B19FA"/>
    <w:rsid w:val="00A96CA3"/>
    <w:rsid w:val="00AD089C"/>
    <w:rsid w:val="00B109BF"/>
    <w:rsid w:val="00C908FC"/>
    <w:rsid w:val="00D450B2"/>
    <w:rsid w:val="00DA5A2C"/>
    <w:rsid w:val="00E1674F"/>
    <w:rsid w:val="00EA070E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7B349"/>
  <w15:chartTrackingRefBased/>
  <w15:docId w15:val="{AD9B975E-68FF-E749-8DFE-57B56C7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DF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DF2"/>
    <w:pPr>
      <w:ind w:left="720"/>
      <w:contextualSpacing/>
    </w:pPr>
  </w:style>
  <w:style w:type="table" w:styleId="TableGrid">
    <w:name w:val="Table Grid"/>
    <w:basedOn w:val="TableNormal"/>
    <w:uiPriority w:val="39"/>
    <w:rsid w:val="00383DF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3D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9</cp:revision>
  <dcterms:created xsi:type="dcterms:W3CDTF">2023-04-04T17:52:00Z</dcterms:created>
  <dcterms:modified xsi:type="dcterms:W3CDTF">2023-04-04T20:07:00Z</dcterms:modified>
</cp:coreProperties>
</file>